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A3" w:rsidRDefault="002242A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3A70" w:rsidRDefault="002E3A70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453510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63640" cy="8613272"/>
            <wp:effectExtent l="0" t="0" r="0" b="0"/>
            <wp:docPr id="1" name="Рисунок 1" descr="C:\Users\User\Desktop\РП 2021-2022 на сайт\Титульные листы\ГПД 3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1-2022 на сайт\Титульные листы\ГПД 3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510" w:rsidRDefault="00453510" w:rsidP="00342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2DED" w:rsidRPr="00635867" w:rsidRDefault="00342DED" w:rsidP="00342DE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63586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42DED" w:rsidRPr="00342DED" w:rsidRDefault="00342DED" w:rsidP="00342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2DED" w:rsidRPr="00342DED" w:rsidRDefault="00A67B59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изучения программы</w:t>
      </w:r>
      <w:r w:rsidR="00342DED">
        <w:rPr>
          <w:rFonts w:ascii="Times New Roman" w:hAnsi="Times New Roman"/>
          <w:sz w:val="28"/>
          <w:szCs w:val="28"/>
        </w:rPr>
        <w:t>.</w:t>
      </w:r>
    </w:p>
    <w:p w:rsidR="00342DED" w:rsidRPr="00342DED" w:rsidRDefault="00342DED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2DE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.</w:t>
      </w:r>
      <w:r w:rsidRPr="00342DED">
        <w:rPr>
          <w:rFonts w:ascii="Times New Roman" w:hAnsi="Times New Roman"/>
          <w:sz w:val="28"/>
          <w:szCs w:val="28"/>
        </w:rPr>
        <w:t xml:space="preserve"> </w:t>
      </w:r>
    </w:p>
    <w:p w:rsidR="00342DED" w:rsidRPr="00342DED" w:rsidRDefault="00342DED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2DED">
        <w:rPr>
          <w:rFonts w:ascii="Times New Roman" w:hAnsi="Times New Roman"/>
          <w:sz w:val="28"/>
          <w:szCs w:val="28"/>
        </w:rPr>
        <w:t>Тематическое планирование.</w:t>
      </w:r>
    </w:p>
    <w:p w:rsidR="00342DED" w:rsidRDefault="00342DED" w:rsidP="00342DE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342DED" w:rsidRDefault="00342DED" w:rsidP="00342DE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342DED">
      <w:pPr>
        <w:tabs>
          <w:tab w:val="left" w:pos="4095"/>
        </w:tabs>
        <w:spacing w:after="0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7C5D" w:rsidRPr="00A67B59" w:rsidRDefault="001346F8" w:rsidP="001346F8">
      <w:pPr>
        <w:pStyle w:val="Style1"/>
        <w:widowControl/>
        <w:spacing w:line="240" w:lineRule="auto"/>
        <w:ind w:left="780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4"/>
          <w:szCs w:val="24"/>
        </w:rPr>
        <w:lastRenderedPageBreak/>
        <w:t xml:space="preserve">                                               </w:t>
      </w:r>
      <w:r w:rsidRPr="00A67B59">
        <w:rPr>
          <w:rStyle w:val="FontStyle14"/>
          <w:i w:val="0"/>
          <w:sz w:val="28"/>
          <w:szCs w:val="28"/>
        </w:rPr>
        <w:t>Введение</w:t>
      </w:r>
    </w:p>
    <w:p w:rsidR="00E704B5" w:rsidRPr="00A67B59" w:rsidRDefault="00E704B5" w:rsidP="00E704B5">
      <w:pPr>
        <w:pStyle w:val="Style1"/>
        <w:widowControl/>
        <w:spacing w:line="240" w:lineRule="auto"/>
        <w:ind w:left="780"/>
        <w:jc w:val="left"/>
        <w:rPr>
          <w:rStyle w:val="FontStyle14"/>
          <w:i w:val="0"/>
          <w:sz w:val="28"/>
          <w:szCs w:val="28"/>
        </w:rPr>
      </w:pPr>
    </w:p>
    <w:p w:rsidR="00410301" w:rsidRPr="001346F8" w:rsidRDefault="00447C5D" w:rsidP="001346F8">
      <w:pPr>
        <w:pStyle w:val="Style1"/>
        <w:widowControl/>
        <w:spacing w:line="360" w:lineRule="auto"/>
        <w:jc w:val="both"/>
        <w:rPr>
          <w:rStyle w:val="c2c4"/>
          <w:bCs/>
          <w:iCs/>
        </w:rPr>
      </w:pPr>
      <w:r w:rsidRPr="003E247A">
        <w:rPr>
          <w:rStyle w:val="FontStyle14"/>
          <w:b w:val="0"/>
          <w:i w:val="0"/>
          <w:sz w:val="24"/>
          <w:szCs w:val="24"/>
        </w:rPr>
        <w:t xml:space="preserve">  </w:t>
      </w:r>
      <w:r w:rsidR="00E704B5">
        <w:rPr>
          <w:rStyle w:val="FontStyle14"/>
          <w:b w:val="0"/>
          <w:i w:val="0"/>
          <w:sz w:val="24"/>
          <w:szCs w:val="24"/>
        </w:rPr>
        <w:t xml:space="preserve">    </w:t>
      </w:r>
      <w:r w:rsidRPr="003E247A">
        <w:rPr>
          <w:rStyle w:val="FontStyle14"/>
          <w:b w:val="0"/>
          <w:i w:val="0"/>
          <w:sz w:val="24"/>
          <w:szCs w:val="24"/>
        </w:rPr>
        <w:t xml:space="preserve">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 школе.  Во время учебного года  далеко не все родители могут предоставить своему ребенку полноценный, правильно организованный отдых. Одни заняты работой, другие не обращают на это внимание</w:t>
      </w:r>
      <w:r w:rsidR="008D2675" w:rsidRPr="003E247A">
        <w:rPr>
          <w:rStyle w:val="FontStyle14"/>
          <w:b w:val="0"/>
          <w:i w:val="0"/>
          <w:sz w:val="24"/>
          <w:szCs w:val="24"/>
        </w:rPr>
        <w:t>,</w:t>
      </w:r>
      <w:r w:rsidRPr="003E247A">
        <w:rPr>
          <w:rStyle w:val="FontStyle14"/>
          <w:b w:val="0"/>
          <w:i w:val="0"/>
          <w:sz w:val="24"/>
          <w:szCs w:val="24"/>
        </w:rPr>
        <w:t xml:space="preserve"> и дети большую часть свободного времени предоставлены сами себе.</w:t>
      </w:r>
    </w:p>
    <w:p w:rsidR="00410301" w:rsidRPr="003E247A" w:rsidRDefault="00410301" w:rsidP="00410301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3E247A">
        <w:rPr>
          <w:rStyle w:val="c2c4"/>
          <w:color w:val="000000"/>
        </w:rPr>
        <w:t xml:space="preserve">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 продленного дня даёт возможность всем детям  реализоваться как личности: проявить себя творчески, показать свою индивидуальность.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410301" w:rsidRPr="003E247A" w:rsidRDefault="00410301" w:rsidP="00E704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Style w:val="c2c4"/>
          <w:rFonts w:ascii="Times New Roman" w:hAnsi="Times New Roman" w:cs="Times New Roman"/>
          <w:color w:val="000000"/>
          <w:sz w:val="24"/>
          <w:szCs w:val="24"/>
        </w:rPr>
        <w:t>     </w:t>
      </w:r>
      <w:r w:rsidRPr="003E24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247A">
        <w:rPr>
          <w:rFonts w:ascii="Times New Roman" w:hAnsi="Times New Roman" w:cs="Times New Roman"/>
          <w:color w:val="000000"/>
          <w:sz w:val="24"/>
          <w:szCs w:val="24"/>
        </w:rPr>
        <w:t>Одним из ведущих видов познавательной деятельности в условиях работы группы продленного дня является индивидуально – коррекционная работа.</w:t>
      </w:r>
    </w:p>
    <w:p w:rsidR="00410301" w:rsidRPr="003E247A" w:rsidRDefault="000945EA" w:rsidP="00342DE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>ндивидуально – коррекционная работа</w:t>
      </w:r>
      <w:r w:rsidR="003E2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>— одна из форм организации учебного процесса в группе продленного дня. Это обязательные ежед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невные занятия, на которых школьники  вы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полняют учебные задания под руко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водством педагога-воспитателя.</w:t>
      </w:r>
    </w:p>
    <w:p w:rsidR="00410301" w:rsidRPr="003E247A" w:rsidRDefault="000945EA" w:rsidP="00342DE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10301" w:rsidRPr="000945EA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индивидуально–коррекционной работы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 xml:space="preserve"> — привить учащимся навыки образовательной работы, которым в обыденной жизни при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огромное значение. </w:t>
      </w:r>
    </w:p>
    <w:p w:rsidR="00410301" w:rsidRPr="003E247A" w:rsidRDefault="00410301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B5" w:rsidRPr="003E247A" w:rsidRDefault="00410301" w:rsidP="00410301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3E247A">
        <w:rPr>
          <w:rStyle w:val="c2c4"/>
          <w:color w:val="000000"/>
        </w:rPr>
        <w:t> Внеурочная деятельность организуется по направлениям развития личности (спортивно-оздоровительное, духовн</w:t>
      </w:r>
      <w:r w:rsidR="000945EA">
        <w:rPr>
          <w:rStyle w:val="c2c4"/>
          <w:color w:val="000000"/>
        </w:rPr>
        <w:t>о-нравственное, социальное,</w:t>
      </w:r>
      <w:r w:rsidR="005E7A90" w:rsidRPr="003E247A">
        <w:rPr>
          <w:rStyle w:val="c2c4"/>
          <w:color w:val="000000"/>
        </w:rPr>
        <w:t xml:space="preserve"> </w:t>
      </w:r>
      <w:proofErr w:type="spellStart"/>
      <w:r w:rsidR="000945EA">
        <w:rPr>
          <w:rStyle w:val="c2c4"/>
          <w:color w:val="000000"/>
        </w:rPr>
        <w:t>обще</w:t>
      </w:r>
      <w:r w:rsidR="005E7A90" w:rsidRPr="003E247A">
        <w:rPr>
          <w:rStyle w:val="c2c4"/>
          <w:color w:val="000000"/>
        </w:rPr>
        <w:t>интеллектуальное</w:t>
      </w:r>
      <w:proofErr w:type="spellEnd"/>
      <w:r w:rsidR="005E7A90" w:rsidRPr="003E247A">
        <w:rPr>
          <w:rStyle w:val="c2c4"/>
          <w:color w:val="000000"/>
        </w:rPr>
        <w:t xml:space="preserve">, </w:t>
      </w:r>
      <w:r w:rsidR="000945EA">
        <w:rPr>
          <w:rStyle w:val="c2c4"/>
          <w:color w:val="000000"/>
        </w:rPr>
        <w:t xml:space="preserve">обще </w:t>
      </w:r>
      <w:r w:rsidRPr="003E247A">
        <w:rPr>
          <w:rStyle w:val="c2c4"/>
          <w:color w:val="000000"/>
        </w:rPr>
        <w:t xml:space="preserve">культурное). </w:t>
      </w:r>
      <w:proofErr w:type="gramStart"/>
      <w:r w:rsidRPr="003E247A">
        <w:rPr>
          <w:rStyle w:val="c2c4"/>
          <w:color w:val="000000"/>
        </w:rPr>
        <w:t>Для детей, посещающих ГПД, данная деятельность может проявляться в таких формах, как экскурсии, кружки, секции, соревнования, творческие работы</w:t>
      </w:r>
      <w:r w:rsidR="00447C5D" w:rsidRPr="003E247A">
        <w:rPr>
          <w:rStyle w:val="c2c4"/>
          <w:color w:val="000000"/>
        </w:rPr>
        <w:t>, конкурсы, беседы</w:t>
      </w:r>
      <w:r w:rsidRPr="003E247A">
        <w:rPr>
          <w:rStyle w:val="c2c4"/>
          <w:color w:val="000000"/>
        </w:rPr>
        <w:t xml:space="preserve"> и т.п.  </w:t>
      </w:r>
      <w:proofErr w:type="gramEnd"/>
    </w:p>
    <w:p w:rsidR="00905437" w:rsidRPr="003E247A" w:rsidRDefault="00447C5D" w:rsidP="00447C5D">
      <w:pPr>
        <w:shd w:val="clear" w:color="auto" w:fill="FFFFFF"/>
        <w:spacing w:after="0" w:line="240" w:lineRule="auto"/>
        <w:jc w:val="both"/>
        <w:rPr>
          <w:rStyle w:val="FontStyle14"/>
          <w:rFonts w:eastAsia="Times New Roman"/>
          <w:i w:val="0"/>
          <w:sz w:val="24"/>
          <w:szCs w:val="24"/>
        </w:rPr>
      </w:pPr>
      <w:r w:rsidRPr="003E247A">
        <w:rPr>
          <w:rStyle w:val="FontStyle14"/>
          <w:rFonts w:eastAsia="Times New Roman"/>
          <w:i w:val="0"/>
          <w:sz w:val="24"/>
          <w:szCs w:val="24"/>
        </w:rPr>
        <w:t xml:space="preserve">              </w:t>
      </w:r>
    </w:p>
    <w:p w:rsidR="00410301" w:rsidRPr="000945EA" w:rsidRDefault="000945EA" w:rsidP="00E7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>
        <w:rPr>
          <w:rStyle w:val="FontStyle14"/>
          <w:rFonts w:eastAsia="Times New Roman"/>
          <w:i w:val="0"/>
          <w:sz w:val="24"/>
          <w:szCs w:val="24"/>
        </w:rPr>
        <w:t xml:space="preserve">  </w:t>
      </w:r>
      <w:r w:rsidR="00447C5D" w:rsidRPr="003E247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="00447C5D" w:rsidRPr="003E247A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инициативной личности, владеющей системой знаний и умений, идейно-нравственных, культурных и этических принципов, норм поведения, которые складываются в ходе воспитательного процесса и готовят её к активной деятельности и непрерывному образованию в современном обществе, формирование социального опыта школьника, осознание им необходимости уметь принять полученные знания в жизненной ситуации. </w:t>
      </w:r>
      <w:r w:rsidR="008D2675" w:rsidRPr="003E2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1819" w:rsidRDefault="00951819" w:rsidP="00914D4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4D4C" w:rsidRPr="00A67B59" w:rsidRDefault="00914D4C" w:rsidP="00914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59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воспитательной работы ГПД</w:t>
      </w:r>
    </w:p>
    <w:p w:rsidR="002F277C" w:rsidRPr="003E247A" w:rsidRDefault="00762FE8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914D4C" w:rsidRPr="003E247A">
        <w:rPr>
          <w:rFonts w:ascii="Times New Roman" w:hAnsi="Times New Roman" w:cs="Times New Roman"/>
          <w:sz w:val="24"/>
          <w:szCs w:val="24"/>
        </w:rPr>
        <w:t>. На основе изучения личности учащихся, их интересов,</w:t>
      </w:r>
      <w:r w:rsidRPr="003E247A">
        <w:rPr>
          <w:rFonts w:ascii="Times New Roman" w:hAnsi="Times New Roman" w:cs="Times New Roman"/>
          <w:sz w:val="24"/>
          <w:szCs w:val="24"/>
        </w:rPr>
        <w:t xml:space="preserve"> спос</w:t>
      </w:r>
      <w:r w:rsidR="00841083" w:rsidRPr="003E247A">
        <w:rPr>
          <w:rFonts w:ascii="Times New Roman" w:hAnsi="Times New Roman" w:cs="Times New Roman"/>
          <w:sz w:val="24"/>
          <w:szCs w:val="24"/>
        </w:rPr>
        <w:t>о</w:t>
      </w:r>
      <w:r w:rsidRPr="003E247A">
        <w:rPr>
          <w:rFonts w:ascii="Times New Roman" w:hAnsi="Times New Roman" w:cs="Times New Roman"/>
          <w:sz w:val="24"/>
          <w:szCs w:val="24"/>
        </w:rPr>
        <w:t>бностей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и желаний </w:t>
      </w:r>
      <w:r w:rsidR="002F277C" w:rsidRPr="003E247A">
        <w:rPr>
          <w:rFonts w:ascii="Times New Roman" w:hAnsi="Times New Roman" w:cs="Times New Roman"/>
          <w:sz w:val="24"/>
          <w:szCs w:val="24"/>
        </w:rPr>
        <w:t>стремиться к созданию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достойных  условий для физического, интеллектуального, нравствен</w:t>
      </w:r>
      <w:r w:rsidR="002F277C" w:rsidRPr="003E247A">
        <w:rPr>
          <w:rFonts w:ascii="Times New Roman" w:hAnsi="Times New Roman" w:cs="Times New Roman"/>
          <w:sz w:val="24"/>
          <w:szCs w:val="24"/>
        </w:rPr>
        <w:t>ного и духовного развития детей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</w:p>
    <w:p w:rsidR="00841083" w:rsidRPr="003E247A" w:rsidRDefault="00762FE8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</w:t>
      </w:r>
      <w:r w:rsidR="002F277C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Воспитывать у детей ответственное отношение к учебе</w:t>
      </w:r>
      <w:r w:rsidRPr="003E247A">
        <w:rPr>
          <w:rFonts w:ascii="Times New Roman" w:hAnsi="Times New Roman" w:cs="Times New Roman"/>
          <w:sz w:val="24"/>
          <w:szCs w:val="24"/>
        </w:rPr>
        <w:t>, труду,</w:t>
      </w:r>
      <w:r w:rsidR="00841083" w:rsidRPr="003E247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самостоятельность и прилежание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</w:p>
    <w:p w:rsidR="00FB5A76" w:rsidRPr="003E247A" w:rsidRDefault="00FB5A76" w:rsidP="00094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3. Способствовать повышению престижа интеллектуальной деятельности, развивать творческие способности.</w:t>
      </w:r>
    </w:p>
    <w:p w:rsidR="002F277C" w:rsidRPr="003E247A" w:rsidRDefault="00FB5A76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4</w:t>
      </w:r>
      <w:r w:rsidR="002F277C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Воспитывать доброжелательные, дружеские отношения в группе, основанные на взаимопо</w:t>
      </w:r>
      <w:r w:rsidR="00804B15" w:rsidRPr="003E247A">
        <w:rPr>
          <w:rFonts w:ascii="Times New Roman" w:hAnsi="Times New Roman" w:cs="Times New Roman"/>
          <w:sz w:val="24"/>
          <w:szCs w:val="24"/>
        </w:rPr>
        <w:t>мощи и поддержке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  <w:r w:rsidR="00804B15" w:rsidRPr="003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4C" w:rsidRPr="000945EA" w:rsidRDefault="00FB5A76" w:rsidP="00841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bCs/>
          <w:sz w:val="24"/>
          <w:szCs w:val="24"/>
        </w:rPr>
        <w:t>5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094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bCs/>
          <w:sz w:val="24"/>
          <w:szCs w:val="24"/>
        </w:rPr>
        <w:t>Прививать</w:t>
      </w:r>
      <w:r w:rsidR="00804B15" w:rsidRPr="003E247A">
        <w:rPr>
          <w:rFonts w:ascii="Times New Roman" w:hAnsi="Times New Roman" w:cs="Times New Roman"/>
          <w:bCs/>
          <w:sz w:val="24"/>
          <w:szCs w:val="24"/>
        </w:rPr>
        <w:t xml:space="preserve"> навыки здорового образа жизни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, положительное отношение к занятиям спортом</w:t>
      </w:r>
      <w:r w:rsidR="001133EA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841083" w:rsidRPr="003E2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247A">
        <w:rPr>
          <w:rFonts w:ascii="Times New Roman" w:hAnsi="Times New Roman" w:cs="Times New Roman"/>
          <w:bCs/>
          <w:sz w:val="24"/>
          <w:szCs w:val="24"/>
        </w:rPr>
        <w:t>6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094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B15" w:rsidRPr="003E247A">
        <w:rPr>
          <w:rFonts w:ascii="Times New Roman" w:hAnsi="Times New Roman" w:cs="Times New Roman"/>
          <w:bCs/>
          <w:sz w:val="24"/>
          <w:szCs w:val="24"/>
        </w:rPr>
        <w:t>Воспитывать неравнодушных людей, патриотов и граждан своей страны</w:t>
      </w:r>
      <w:r w:rsidR="00914D4C" w:rsidRPr="003E247A">
        <w:rPr>
          <w:rFonts w:ascii="Times New Roman" w:hAnsi="Times New Roman" w:cs="Times New Roman"/>
          <w:sz w:val="24"/>
          <w:szCs w:val="24"/>
        </w:rPr>
        <w:t>.</w:t>
      </w:r>
    </w:p>
    <w:p w:rsidR="002D2301" w:rsidRPr="003E247A" w:rsidRDefault="00DC29D0" w:rsidP="00841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7.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Pr="003E247A">
        <w:rPr>
          <w:rFonts w:ascii="Times New Roman" w:hAnsi="Times New Roman" w:cs="Times New Roman"/>
          <w:sz w:val="24"/>
          <w:szCs w:val="24"/>
        </w:rPr>
        <w:t>П</w:t>
      </w:r>
      <w:r w:rsidR="002D2301" w:rsidRPr="003E247A">
        <w:rPr>
          <w:rFonts w:ascii="Times New Roman" w:hAnsi="Times New Roman" w:cs="Times New Roman"/>
          <w:sz w:val="24"/>
          <w:szCs w:val="24"/>
        </w:rPr>
        <w:t>овышать культурный уровень детей.</w:t>
      </w:r>
    </w:p>
    <w:p w:rsidR="00914D4C" w:rsidRPr="003E247A" w:rsidRDefault="00A54D00" w:rsidP="008410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8</w:t>
      </w:r>
      <w:r w:rsidR="00762FE8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762FE8" w:rsidRPr="003E247A">
        <w:rPr>
          <w:rFonts w:ascii="Times New Roman" w:hAnsi="Times New Roman" w:cs="Times New Roman"/>
          <w:sz w:val="24"/>
          <w:szCs w:val="24"/>
        </w:rPr>
        <w:t>Оказывать помощь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каждому ребенку в преодолении трудностей</w:t>
      </w:r>
      <w:r w:rsidR="000945EA">
        <w:rPr>
          <w:rFonts w:ascii="Times New Roman" w:hAnsi="Times New Roman" w:cs="Times New Roman"/>
          <w:sz w:val="24"/>
          <w:szCs w:val="24"/>
        </w:rPr>
        <w:t xml:space="preserve">  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в </w:t>
      </w:r>
      <w:r w:rsidR="00841083" w:rsidRPr="003E247A">
        <w:rPr>
          <w:rFonts w:ascii="Times New Roman" w:hAnsi="Times New Roman" w:cs="Times New Roman"/>
          <w:sz w:val="24"/>
          <w:szCs w:val="24"/>
        </w:rPr>
        <w:t xml:space="preserve">  </w:t>
      </w:r>
      <w:r w:rsidR="00914D4C" w:rsidRPr="003E247A">
        <w:rPr>
          <w:rFonts w:ascii="Times New Roman" w:hAnsi="Times New Roman" w:cs="Times New Roman"/>
          <w:sz w:val="24"/>
          <w:szCs w:val="24"/>
        </w:rPr>
        <w:t>различных видах деятельности, в формировании самостоятельности.</w:t>
      </w:r>
    </w:p>
    <w:p w:rsidR="00914D4C" w:rsidRPr="003E247A" w:rsidRDefault="008D2675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9. У</w:t>
      </w:r>
      <w:r w:rsidR="00A54D00" w:rsidRPr="003E247A">
        <w:rPr>
          <w:rFonts w:ascii="Times New Roman" w:hAnsi="Times New Roman" w:cs="Times New Roman"/>
          <w:sz w:val="24"/>
          <w:szCs w:val="24"/>
        </w:rPr>
        <w:t>креплять приоритетность традиционных ценностей: семьи, нравственности, духовности, любовь к природе и животным.</w:t>
      </w:r>
    </w:p>
    <w:p w:rsidR="00914D4C" w:rsidRPr="003E247A" w:rsidRDefault="00914D4C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P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1346F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lastRenderedPageBreak/>
        <w:t>Результаты изучения программы</w:t>
      </w:r>
    </w:p>
    <w:p w:rsidR="001346F8" w:rsidRDefault="001346F8" w:rsidP="0013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1346F8" w:rsidRPr="003E247A" w:rsidRDefault="001346F8" w:rsidP="0013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целеустремленности, умения преодолевать трудности – качеств, важных для деятельности человека.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Сохранение, укрепление и дальнейшее формирование главной ценности воспитанника – здоровья.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потребности заботиться о своем физическом и психическом здоровье.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самостоятельного выполнения домашнего задания и самоконтроля поведения, способствующего успешной социальной адаптации.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Воспитание потребности в здоровом образе жизни.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:rsidR="001346F8" w:rsidRPr="003E247A" w:rsidRDefault="001346F8" w:rsidP="001346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Примен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изученны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способ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работы с дополнительной литературой.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Действ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 xml:space="preserve">ие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в соответствии с общепринятыми правилами.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Участ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решении проблемных вопросов.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Высказыва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собственно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мнени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его.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Выполн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пробно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сво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позици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в коммуникации,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учитыва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 xml:space="preserve">я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 разные    </w:t>
      </w:r>
    </w:p>
    <w:p w:rsidR="001346F8" w:rsidRPr="007B0153" w:rsidRDefault="001346F8" w:rsidP="001346F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           мнения,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использова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критери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для обоснования своего суждения.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Контролирова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сво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обнаруживать и исправлять ошибки).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Моделирова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ситуаци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, описанн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в литературе.</w:t>
      </w:r>
    </w:p>
    <w:p w:rsidR="001346F8" w:rsidRPr="007B0153" w:rsidRDefault="007B0153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Обосно</w:t>
      </w:r>
      <w:r w:rsidR="001346F8" w:rsidRPr="007B0153">
        <w:rPr>
          <w:rFonts w:ascii="Times New Roman" w:eastAsia="Times New Roman" w:hAnsi="Times New Roman" w:cs="Times New Roman"/>
          <w:i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> выполняемы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 xml:space="preserve"> и выполненны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Участ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диалоге.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Оценива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процесс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поиска решения задачи.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Включ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групповую работу.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Сопоставл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полученн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(промежуточн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, итогов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) результат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с заданным     условием.</w:t>
      </w:r>
    </w:p>
    <w:p w:rsidR="001346F8" w:rsidRPr="007B0153" w:rsidRDefault="001346F8" w:rsidP="001346F8">
      <w:pPr>
        <w:tabs>
          <w:tab w:val="left" w:pos="3495"/>
        </w:tabs>
        <w:spacing w:after="0" w:line="360" w:lineRule="auto"/>
        <w:ind w:firstLine="4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F8" w:rsidRDefault="001346F8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результаты:</w:t>
      </w:r>
    </w:p>
    <w:p w:rsidR="001346F8" w:rsidRPr="003E247A" w:rsidRDefault="001346F8" w:rsidP="001346F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1. Установление дружеских отношений в коллективе, основанных на взаимопомощи и взаимной поддержке.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2. Знание представлений о правилах поведения в школе, дома, на улице, в общественных местах, на природе.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3. Развитие коммуникативных способностей и толерантности.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4. Приобретение новых знаний и умений .</w:t>
      </w:r>
    </w:p>
    <w:p w:rsidR="001346F8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75F81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здоровом образе жизни.</w:t>
      </w:r>
    </w:p>
    <w:p w:rsidR="00E75F81" w:rsidRPr="003E247A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Формирование самостоятельного выполнения домашнего задания и самоконтроля поведения, способствующего успешной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социальной адаптации.</w:t>
      </w:r>
    </w:p>
    <w:p w:rsidR="001346F8" w:rsidRPr="003E247A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57035">
        <w:rPr>
          <w:rFonts w:ascii="Times New Roman" w:eastAsia="Times New Roman" w:hAnsi="Times New Roman" w:cs="Times New Roman"/>
          <w:sz w:val="24"/>
          <w:szCs w:val="24"/>
        </w:rPr>
        <w:t>. Расширение кругозора детей, развитие общей культуры.</w:t>
      </w:r>
    </w:p>
    <w:p w:rsidR="001346F8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346F8" w:rsidRPr="003E247A">
        <w:rPr>
          <w:rFonts w:ascii="Times New Roman" w:eastAsia="Times New Roman" w:hAnsi="Times New Roman" w:cs="Times New Roman"/>
          <w:sz w:val="24"/>
          <w:szCs w:val="24"/>
        </w:rPr>
        <w:t xml:space="preserve">. Повышение творческой активности детей путем вовлечения их в социально-значимую деятельность. </w:t>
      </w:r>
    </w:p>
    <w:p w:rsidR="00E75F81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Формирование российской гражданской идентичности, чувства гордости за свою Родину.</w:t>
      </w: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E7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437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1346F8" w:rsidRP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914D4C" w:rsidRPr="003E247A" w:rsidRDefault="00914D4C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Default="00DC5C09" w:rsidP="00A6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Индивидуально-коррекционная работа, развитие творческих способностей и интеллекта</w:t>
      </w:r>
      <w:r w:rsidRPr="003E247A">
        <w:rPr>
          <w:rFonts w:ascii="Times New Roman" w:hAnsi="Times New Roman" w:cs="Times New Roman"/>
          <w:sz w:val="24"/>
          <w:szCs w:val="24"/>
        </w:rPr>
        <w:t>.</w:t>
      </w:r>
    </w:p>
    <w:p w:rsidR="000945EA" w:rsidRPr="003E247A" w:rsidRDefault="000945EA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FC" w:rsidRPr="00A67B59" w:rsidRDefault="00C10FFC" w:rsidP="00A67B5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Совершенствовать организацию выполнения домашнего задания.</w:t>
      </w:r>
    </w:p>
    <w:p w:rsidR="002242A3" w:rsidRPr="00A67B59" w:rsidRDefault="00C10FFC" w:rsidP="00A67B5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Формировать и развивать навыки самостоятельной работы.</w:t>
      </w:r>
    </w:p>
    <w:p w:rsidR="00DC5C09" w:rsidRPr="00A67B59" w:rsidRDefault="00DC5C09" w:rsidP="00A67B5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Поддерживать интерес к обучению, учитывая индивидуальные особенности детей, их творческие способности</w:t>
      </w:r>
      <w:r w:rsidR="00C66E94" w:rsidRPr="00A67B59">
        <w:rPr>
          <w:rFonts w:ascii="Times New Roman" w:hAnsi="Times New Roman" w:cs="Times New Roman"/>
          <w:sz w:val="24"/>
          <w:szCs w:val="24"/>
        </w:rPr>
        <w:t>, вовлекая детей во внеурочную образовательную деятельность.</w:t>
      </w:r>
    </w:p>
    <w:p w:rsidR="002242A3" w:rsidRPr="003E247A" w:rsidRDefault="002242A3" w:rsidP="00C10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F8" w:rsidRPr="00A67B59" w:rsidRDefault="00C66E94" w:rsidP="00A67B5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Использовать  интересные формы работы:  интеллектуальные игры, конкурсы.</w:t>
      </w:r>
    </w:p>
    <w:p w:rsidR="001346F8" w:rsidRDefault="001346F8" w:rsidP="00C66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A3" w:rsidRPr="003E247A" w:rsidRDefault="00C66E94" w:rsidP="00A67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созданию коллектива на основе дружбы, понимания и взаимопомощи.</w:t>
      </w:r>
    </w:p>
    <w:p w:rsidR="002242A3" w:rsidRPr="003E247A" w:rsidRDefault="002242A3" w:rsidP="00C6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5EA" w:rsidRPr="00A67B59" w:rsidRDefault="008D2675" w:rsidP="00A67B5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у учащихся культуру общения в системе «ученик-ученик», «учени</w:t>
      </w:r>
      <w:proofErr w:type="gramStart"/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2A3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учитель»,</w:t>
      </w:r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«взрослый-ребенок»; вооружить детей приёмами преодоления проблем в общении.</w:t>
      </w:r>
    </w:p>
    <w:p w:rsidR="00A67B59" w:rsidRPr="00A67B59" w:rsidRDefault="00A67B59" w:rsidP="00A6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94" w:rsidRPr="00A67B59" w:rsidRDefault="000945EA" w:rsidP="00A67B5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 xml:space="preserve"> </w:t>
      </w:r>
      <w:r w:rsidR="00C66E94" w:rsidRPr="00A67B59">
        <w:rPr>
          <w:rFonts w:ascii="Times New Roman" w:hAnsi="Times New Roman" w:cs="Times New Roman"/>
          <w:sz w:val="24"/>
          <w:szCs w:val="24"/>
        </w:rPr>
        <w:t xml:space="preserve">Привлекать для решения этой задачи примеры из худож. </w:t>
      </w:r>
      <w:r w:rsidR="008D4C95" w:rsidRPr="00A67B59">
        <w:rPr>
          <w:rFonts w:ascii="Times New Roman" w:hAnsi="Times New Roman" w:cs="Times New Roman"/>
          <w:sz w:val="24"/>
          <w:szCs w:val="24"/>
        </w:rPr>
        <w:t>л</w:t>
      </w:r>
      <w:r w:rsidR="002242A3" w:rsidRPr="00A67B59">
        <w:rPr>
          <w:rFonts w:ascii="Times New Roman" w:hAnsi="Times New Roman" w:cs="Times New Roman"/>
          <w:sz w:val="24"/>
          <w:szCs w:val="24"/>
        </w:rPr>
        <w:t>итератур</w:t>
      </w:r>
      <w:r w:rsidR="00C66E94" w:rsidRPr="00A67B59">
        <w:rPr>
          <w:rFonts w:ascii="Times New Roman" w:hAnsi="Times New Roman" w:cs="Times New Roman"/>
          <w:sz w:val="24"/>
          <w:szCs w:val="24"/>
        </w:rPr>
        <w:t>ы, кино</w:t>
      </w:r>
      <w:r w:rsidR="002D2301" w:rsidRPr="00A67B59">
        <w:rPr>
          <w:rFonts w:ascii="Times New Roman" w:hAnsi="Times New Roman" w:cs="Times New Roman"/>
          <w:sz w:val="24"/>
          <w:szCs w:val="24"/>
        </w:rPr>
        <w:t>.</w:t>
      </w:r>
    </w:p>
    <w:p w:rsidR="002D2301" w:rsidRPr="003E247A" w:rsidRDefault="002D2301" w:rsidP="002D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5EA" w:rsidRDefault="000945EA" w:rsidP="00224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A3" w:rsidRPr="003E247A" w:rsidRDefault="002D2301" w:rsidP="00A6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формированию представлений о правильном образе жизни, о необходимости занятий спортом</w:t>
      </w:r>
      <w:r w:rsidR="00A67B59">
        <w:rPr>
          <w:rFonts w:ascii="Times New Roman" w:hAnsi="Times New Roman" w:cs="Times New Roman"/>
          <w:b/>
          <w:sz w:val="24"/>
          <w:szCs w:val="24"/>
        </w:rPr>
        <w:t>.</w:t>
      </w:r>
    </w:p>
    <w:p w:rsidR="002242A3" w:rsidRPr="003E247A" w:rsidRDefault="002242A3" w:rsidP="00224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B59" w:rsidRPr="00A67B59" w:rsidRDefault="008D4C95" w:rsidP="00A6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2D2301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Проводить беседы о личной гигиене, о здоровом образе жизни</w:t>
      </w:r>
      <w:r w:rsidR="00A67B59">
        <w:rPr>
          <w:rFonts w:ascii="Times New Roman" w:hAnsi="Times New Roman" w:cs="Times New Roman"/>
          <w:sz w:val="24"/>
          <w:szCs w:val="24"/>
        </w:rPr>
        <w:t>.</w:t>
      </w:r>
    </w:p>
    <w:p w:rsidR="000945EA" w:rsidRDefault="008D4C95" w:rsidP="00A67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Использовать все возможности для занятий спортом (секции, бассейн, каток и т.</w:t>
      </w:r>
      <w:r w:rsidR="008D2675" w:rsidRPr="003E247A">
        <w:rPr>
          <w:rFonts w:ascii="Times New Roman" w:hAnsi="Times New Roman" w:cs="Times New Roman"/>
          <w:sz w:val="24"/>
          <w:szCs w:val="24"/>
        </w:rPr>
        <w:t xml:space="preserve"> п</w:t>
      </w:r>
      <w:r w:rsidR="002D2301" w:rsidRPr="003E247A">
        <w:rPr>
          <w:rFonts w:ascii="Times New Roman" w:hAnsi="Times New Roman" w:cs="Times New Roman"/>
          <w:sz w:val="24"/>
          <w:szCs w:val="24"/>
        </w:rPr>
        <w:t>.)</w:t>
      </w:r>
      <w:r w:rsidR="00A67B59">
        <w:rPr>
          <w:rFonts w:ascii="Times New Roman" w:hAnsi="Times New Roman" w:cs="Times New Roman"/>
          <w:sz w:val="24"/>
          <w:szCs w:val="24"/>
        </w:rPr>
        <w:t>.</w:t>
      </w:r>
    </w:p>
    <w:p w:rsidR="002D2301" w:rsidRPr="003E247A" w:rsidRDefault="008D4C95" w:rsidP="00A67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</w:t>
      </w:r>
      <w:r w:rsidR="002D2301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Принимать участие в днях здоровья.</w:t>
      </w:r>
    </w:p>
    <w:p w:rsidR="00C66E94" w:rsidRPr="003E247A" w:rsidRDefault="00C66E94" w:rsidP="00C6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Pr="003E247A" w:rsidRDefault="00914D4C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патриотическому и гражданскому воспитанию.</w:t>
      </w:r>
    </w:p>
    <w:p w:rsidR="00914D4C" w:rsidRPr="000945EA" w:rsidRDefault="008D4C95" w:rsidP="000945E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>Формировать гражданскую позицию, чувство собственного достоинства и любовь</w:t>
      </w:r>
      <w:r w:rsidR="002D2301" w:rsidRPr="000945EA">
        <w:rPr>
          <w:rFonts w:ascii="Times New Roman" w:hAnsi="Times New Roman" w:cs="Times New Roman"/>
          <w:sz w:val="24"/>
          <w:szCs w:val="24"/>
        </w:rPr>
        <w:t xml:space="preserve"> к семье, школе, городу</w:t>
      </w:r>
      <w:r w:rsidR="008D2675" w:rsidRPr="000945EA">
        <w:rPr>
          <w:rFonts w:ascii="Times New Roman" w:hAnsi="Times New Roman" w:cs="Times New Roman"/>
          <w:sz w:val="24"/>
          <w:szCs w:val="24"/>
        </w:rPr>
        <w:t>,</w:t>
      </w:r>
      <w:r w:rsidR="000945EA">
        <w:rPr>
          <w:rFonts w:ascii="Times New Roman" w:hAnsi="Times New Roman" w:cs="Times New Roman"/>
          <w:sz w:val="24"/>
          <w:szCs w:val="24"/>
        </w:rPr>
        <w:t xml:space="preserve"> Родине (</w:t>
      </w:r>
      <w:r w:rsidR="002D2301" w:rsidRPr="000945EA">
        <w:rPr>
          <w:rFonts w:ascii="Times New Roman" w:hAnsi="Times New Roman" w:cs="Times New Roman"/>
          <w:sz w:val="24"/>
          <w:szCs w:val="24"/>
        </w:rPr>
        <w:t>беседы, презентации, решение проблемных задач)</w:t>
      </w:r>
      <w:r w:rsidR="000945EA">
        <w:rPr>
          <w:rFonts w:ascii="Times New Roman" w:hAnsi="Times New Roman" w:cs="Times New Roman"/>
          <w:sz w:val="24"/>
          <w:szCs w:val="24"/>
        </w:rPr>
        <w:t>.</w:t>
      </w:r>
    </w:p>
    <w:p w:rsidR="002242A3" w:rsidRPr="003E247A" w:rsidRDefault="002242A3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Pr="000945EA" w:rsidRDefault="00914D4C" w:rsidP="000945E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разной </w:t>
      </w:r>
      <w:r w:rsidR="008D4C95" w:rsidRPr="000945EA">
        <w:rPr>
          <w:rFonts w:ascii="Times New Roman" w:hAnsi="Times New Roman" w:cs="Times New Roman"/>
          <w:sz w:val="24"/>
          <w:szCs w:val="24"/>
        </w:rPr>
        <w:t xml:space="preserve">национальности, </w:t>
      </w:r>
      <w:r w:rsidRPr="000945EA">
        <w:rPr>
          <w:rFonts w:ascii="Times New Roman" w:hAnsi="Times New Roman" w:cs="Times New Roman"/>
          <w:sz w:val="24"/>
          <w:szCs w:val="24"/>
        </w:rPr>
        <w:t>религии, культуры, профессии.</w:t>
      </w:r>
    </w:p>
    <w:p w:rsidR="002242A3" w:rsidRPr="003E247A" w:rsidRDefault="002242A3" w:rsidP="00DC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A3" w:rsidRDefault="00DC29D0" w:rsidP="000945E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>Развивать интерес и любовь к природе, формировать экологическое мышление.</w:t>
      </w:r>
    </w:p>
    <w:p w:rsidR="000945EA" w:rsidRPr="000945EA" w:rsidRDefault="000945EA" w:rsidP="000945E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45EA" w:rsidRPr="000945EA" w:rsidRDefault="000945EA" w:rsidP="000945E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Pr="003E247A" w:rsidRDefault="00DC29D0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Работа, способствующая повышению культурного уровня детей.</w:t>
      </w:r>
    </w:p>
    <w:p w:rsidR="00914D4C" w:rsidRPr="003E247A" w:rsidRDefault="00905437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DC29D0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DC29D0" w:rsidRPr="003E247A">
        <w:rPr>
          <w:rFonts w:ascii="Times New Roman" w:hAnsi="Times New Roman" w:cs="Times New Roman"/>
          <w:sz w:val="24"/>
          <w:szCs w:val="24"/>
        </w:rPr>
        <w:t>Знакомить детей с различными видами искусств: жив</w:t>
      </w:r>
      <w:r w:rsidR="00A67B59">
        <w:rPr>
          <w:rFonts w:ascii="Times New Roman" w:hAnsi="Times New Roman" w:cs="Times New Roman"/>
          <w:sz w:val="24"/>
          <w:szCs w:val="24"/>
        </w:rPr>
        <w:t xml:space="preserve">опись, скульптура, архитектура, </w:t>
      </w:r>
      <w:r w:rsidR="00DC29D0" w:rsidRPr="003E247A">
        <w:rPr>
          <w:rFonts w:ascii="Times New Roman" w:hAnsi="Times New Roman" w:cs="Times New Roman"/>
          <w:sz w:val="24"/>
          <w:szCs w:val="24"/>
        </w:rPr>
        <w:t>создавая условия для развития художественного вкуса у детей.</w:t>
      </w:r>
    </w:p>
    <w:p w:rsidR="00DC29D0" w:rsidRPr="003E247A" w:rsidRDefault="00905437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DC29D0" w:rsidRPr="003E247A">
        <w:rPr>
          <w:rFonts w:ascii="Times New Roman" w:hAnsi="Times New Roman" w:cs="Times New Roman"/>
          <w:sz w:val="24"/>
          <w:szCs w:val="24"/>
        </w:rPr>
        <w:t>Использовать все возможные  источники (музей, библиотеки, Дом творчества, компьютер)</w:t>
      </w:r>
      <w:r w:rsidR="000945EA">
        <w:rPr>
          <w:rFonts w:ascii="Times New Roman" w:hAnsi="Times New Roman" w:cs="Times New Roman"/>
          <w:sz w:val="24"/>
          <w:szCs w:val="24"/>
        </w:rPr>
        <w:t>.</w:t>
      </w:r>
    </w:p>
    <w:p w:rsidR="00A67B59" w:rsidRDefault="00905437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8D4C95" w:rsidRPr="003E247A">
        <w:rPr>
          <w:rFonts w:ascii="Times New Roman" w:hAnsi="Times New Roman" w:cs="Times New Roman"/>
          <w:sz w:val="24"/>
          <w:szCs w:val="24"/>
        </w:rPr>
        <w:t>Воспитывать культуру поведения.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4D4C" w:rsidRPr="003E247A" w:rsidRDefault="00914D4C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F3" w:rsidRDefault="007A7CF3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4C" w:rsidRPr="003E247A" w:rsidRDefault="00914D4C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Трудовое воспитание в группе продленного дня.</w:t>
      </w:r>
    </w:p>
    <w:p w:rsidR="00914D4C" w:rsidRPr="00A67B59" w:rsidRDefault="00914D4C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вещам, учебному оборудованию.</w:t>
      </w:r>
    </w:p>
    <w:p w:rsidR="002242A3" w:rsidRPr="003E247A" w:rsidRDefault="002242A3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95" w:rsidRPr="00A67B59" w:rsidRDefault="008D4C95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Привлекать  детей к  участию</w:t>
      </w:r>
      <w:r w:rsidR="00914D4C" w:rsidRPr="00A67B59">
        <w:rPr>
          <w:rFonts w:ascii="Times New Roman" w:hAnsi="Times New Roman" w:cs="Times New Roman"/>
          <w:sz w:val="24"/>
          <w:szCs w:val="24"/>
        </w:rPr>
        <w:t xml:space="preserve"> в трудовых делах класса, школы.</w:t>
      </w:r>
    </w:p>
    <w:p w:rsidR="002242A3" w:rsidRPr="003E247A" w:rsidRDefault="002242A3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37" w:rsidRPr="00A67B59" w:rsidRDefault="008D4C95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</w:t>
      </w:r>
      <w:r w:rsidR="00CE0C0B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производственной деятельно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людей, о технике; воспитывать уважительное отношение к людям труда, понимание</w:t>
      </w:r>
      <w:r w:rsidR="00CE0C0B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 труда в жизни человека.</w:t>
      </w:r>
      <w:r w:rsidR="00914D4C" w:rsidRPr="00A67B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05437" w:rsidRPr="003E247A" w:rsidRDefault="00905437" w:rsidP="008D4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C0B" w:rsidRDefault="00A54D00" w:rsidP="00A6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Воспитание нравственности</w:t>
      </w:r>
    </w:p>
    <w:p w:rsidR="000945EA" w:rsidRPr="003E247A" w:rsidRDefault="000945EA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0B" w:rsidRPr="00A67B59" w:rsidRDefault="008D4C95" w:rsidP="00A67B59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</w:t>
      </w:r>
      <w:r w:rsidR="00CE0C0B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сближения интересов родителей и воспитателя  в вопросах формиров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развитой личности ребенка, соблюдающего главные нравственные принципы, выработанные человечеством.</w:t>
      </w:r>
      <w:r w:rsidR="00CE0C0B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133EA" w:rsidRPr="00A67B59" w:rsidRDefault="00CE0C0B" w:rsidP="00A67B59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себя в природе в соответствии с общечеловеческими нормами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7B59" w:rsidRPr="00A67B5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                 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Цели и задачи    режимных моментов в группе продленного дня</w:t>
      </w:r>
    </w:p>
    <w:p w:rsidR="00914D4C" w:rsidRPr="003E247A" w:rsidRDefault="002242A3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Встреча с детьми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Обед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Отдых и деятельность на воздухе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</w:r>
    </w:p>
    <w:p w:rsidR="00914D4C" w:rsidRPr="003E247A" w:rsidRDefault="00914D4C" w:rsidP="003E247A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Переключение на умственную деятельность</w:t>
      </w:r>
    </w:p>
    <w:p w:rsidR="0082224F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 xml:space="preserve">Развитие познавательных потребностей, интереса к политическим знаниям, событиям культурной и экономической жизни страны.  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Индивидуально – коррекционная работа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 xml:space="preserve">   Формирование умения </w:t>
      </w:r>
      <w:r w:rsidR="007843AA" w:rsidRPr="003E247A">
        <w:rPr>
          <w:rFonts w:ascii="Times New Roman" w:hAnsi="Times New Roman" w:cs="Times New Roman"/>
          <w:sz w:val="24"/>
          <w:szCs w:val="24"/>
        </w:rPr>
        <w:t xml:space="preserve">учиться, правильно, аккуратно и старательно выполнять задания, </w:t>
      </w:r>
      <w:r w:rsidRPr="003E247A">
        <w:rPr>
          <w:rFonts w:ascii="Times New Roman" w:hAnsi="Times New Roman" w:cs="Times New Roman"/>
          <w:sz w:val="24"/>
          <w:szCs w:val="24"/>
        </w:rPr>
        <w:t>определять цель задания, навыков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 при выполнении индивидуальной работы, формирование нравственных взаимоотношений в процессе совместной работы и взаимопомощи.</w:t>
      </w:r>
    </w:p>
    <w:p w:rsidR="00914D4C" w:rsidRPr="003E247A" w:rsidRDefault="00A67B59" w:rsidP="00A67B5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1FF3" w:rsidRPr="003E247A">
        <w:rPr>
          <w:rFonts w:ascii="Times New Roman" w:hAnsi="Times New Roman" w:cs="Times New Roman"/>
          <w:sz w:val="24"/>
          <w:szCs w:val="24"/>
        </w:rPr>
        <w:t>К</w:t>
      </w:r>
      <w:r w:rsidR="00914D4C" w:rsidRPr="003E247A">
        <w:rPr>
          <w:rFonts w:ascii="Times New Roman" w:hAnsi="Times New Roman" w:cs="Times New Roman"/>
          <w:sz w:val="24"/>
          <w:szCs w:val="24"/>
        </w:rPr>
        <w:t>ружковая работа</w:t>
      </w:r>
    </w:p>
    <w:p w:rsidR="00B00495" w:rsidRPr="003E247A" w:rsidRDefault="00914D4C" w:rsidP="00E977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Развитие индивидуальных склонностей, способностей, интересов. Воспитание нравственных черт современного человека.</w:t>
      </w:r>
    </w:p>
    <w:p w:rsidR="00A67B59" w:rsidRDefault="00A67B59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75F81" w:rsidRDefault="00E75F81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3E247A" w:rsidRPr="000D1299" w:rsidRDefault="000D1299" w:rsidP="003E2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</w:t>
      </w:r>
      <w:r w:rsidR="00270D7A" w:rsidRPr="000D1299">
        <w:rPr>
          <w:rFonts w:ascii="Times New Roman" w:hAnsi="Times New Roman" w:cs="Times New Roman"/>
          <w:b/>
          <w:sz w:val="28"/>
          <w:szCs w:val="24"/>
        </w:rPr>
        <w:t>ематический план работы воспитателя ГПД</w:t>
      </w:r>
    </w:p>
    <w:p w:rsidR="00270D7A" w:rsidRPr="000D1299" w:rsidRDefault="00994F6B" w:rsidP="003E2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1299">
        <w:rPr>
          <w:rFonts w:ascii="Times New Roman" w:hAnsi="Times New Roman" w:cs="Times New Roman"/>
          <w:b/>
          <w:sz w:val="28"/>
          <w:szCs w:val="24"/>
        </w:rPr>
        <w:lastRenderedPageBreak/>
        <w:t>3</w:t>
      </w:r>
      <w:r w:rsidR="00BC5ADB" w:rsidRPr="000D1299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270D7A" w:rsidRPr="000D1299" w:rsidRDefault="00270D7A" w:rsidP="003E247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D1299">
        <w:rPr>
          <w:rFonts w:ascii="Times New Roman" w:hAnsi="Times New Roman" w:cs="Times New Roman"/>
          <w:sz w:val="28"/>
          <w:szCs w:val="24"/>
        </w:rPr>
        <w:t>20</w:t>
      </w:r>
      <w:r w:rsidR="00557035" w:rsidRPr="000D1299">
        <w:rPr>
          <w:rFonts w:ascii="Times New Roman" w:hAnsi="Times New Roman" w:cs="Times New Roman"/>
          <w:sz w:val="28"/>
          <w:szCs w:val="24"/>
        </w:rPr>
        <w:t>2</w:t>
      </w:r>
      <w:r w:rsidR="00994F6B" w:rsidRPr="000D1299">
        <w:rPr>
          <w:rFonts w:ascii="Times New Roman" w:hAnsi="Times New Roman" w:cs="Times New Roman"/>
          <w:sz w:val="28"/>
          <w:szCs w:val="24"/>
        </w:rPr>
        <w:t>1</w:t>
      </w:r>
      <w:r w:rsidRPr="000D1299">
        <w:rPr>
          <w:rFonts w:ascii="Times New Roman" w:hAnsi="Times New Roman" w:cs="Times New Roman"/>
          <w:sz w:val="28"/>
          <w:szCs w:val="24"/>
        </w:rPr>
        <w:t>-20</w:t>
      </w:r>
      <w:r w:rsidR="00557035" w:rsidRPr="000D1299">
        <w:rPr>
          <w:rFonts w:ascii="Times New Roman" w:hAnsi="Times New Roman" w:cs="Times New Roman"/>
          <w:sz w:val="28"/>
          <w:szCs w:val="24"/>
        </w:rPr>
        <w:t>2</w:t>
      </w:r>
      <w:r w:rsidR="00994F6B" w:rsidRPr="000D1299">
        <w:rPr>
          <w:rFonts w:ascii="Times New Roman" w:hAnsi="Times New Roman" w:cs="Times New Roman"/>
          <w:sz w:val="28"/>
          <w:szCs w:val="24"/>
        </w:rPr>
        <w:t>2</w:t>
      </w:r>
      <w:r w:rsidRPr="000D1299">
        <w:rPr>
          <w:rFonts w:ascii="Times New Roman" w:hAnsi="Times New Roman" w:cs="Times New Roman"/>
          <w:sz w:val="28"/>
          <w:szCs w:val="24"/>
        </w:rPr>
        <w:t xml:space="preserve"> гг.</w:t>
      </w: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270D7A" w:rsidTr="00E60274">
        <w:tc>
          <w:tcPr>
            <w:tcW w:w="1242" w:type="dxa"/>
          </w:tcPr>
          <w:p w:rsidR="00270D7A" w:rsidRPr="003E247A" w:rsidRDefault="001F1C23" w:rsidP="003E24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270D7A" w:rsidRPr="003E247A" w:rsidRDefault="00270D7A" w:rsidP="003E24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47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5570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Торжественная линейка, посвящённая Дню Знаний</w:t>
            </w:r>
            <w:r w:rsidR="007762C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270D7A" w:rsidTr="00E60274">
        <w:trPr>
          <w:trHeight w:val="894"/>
        </w:trPr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B93DA7" w:rsidRDefault="0025628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Беседа: 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Вспоминая Беслан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93D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25628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и обязанности учащихся.</w:t>
            </w:r>
          </w:p>
          <w:p w:rsidR="00270D7A" w:rsidRDefault="003E24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свежем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 xml:space="preserve"> воздухе «Вышибалы».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F91E5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Планирование. Советы Мери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Поппинс</w:t>
            </w:r>
            <w:proofErr w:type="spellEnd"/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Я собираюсь на прогулку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5628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Загадки о 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животных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Полезные дела на участке. Прогулка.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56289" w:rsidRDefault="00270D7A" w:rsidP="0025628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Викторина для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E5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Твоя жизнь и ПДД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25628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«Передал, садись», «</w:t>
            </w:r>
            <w:proofErr w:type="spellStart"/>
            <w:r w:rsidR="00256289">
              <w:rPr>
                <w:rFonts w:ascii="Times New Roman" w:hAnsi="Times New Roman"/>
                <w:i/>
                <w:sz w:val="24"/>
                <w:szCs w:val="24"/>
              </w:rPr>
              <w:t>Ловишка</w:t>
            </w:r>
            <w:proofErr w:type="spellEnd"/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с мячом».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F91E5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Инструктаж – Профилактика дорожных происшествий. 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Собеседник «Мой класс – моя семья».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Прогулка.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день распространения грамотности и чтения. Книги, которые мы читали летом. 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Ролевая игра «Я – второклассник»</w:t>
            </w:r>
          </w:p>
          <w:p w:rsidR="00270D7A" w:rsidRDefault="00256289" w:rsidP="001F1C2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 «Хитрая лиса», 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2D2" w:rsidRDefault="001742D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 об озере Байкал «Байкал – жемчужина Сибири».</w:t>
            </w:r>
          </w:p>
          <w:p w:rsidR="00270D7A" w:rsidRDefault="00B366AE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сентября – день Байкала.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C6472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Мои права и обязанности в классе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 ППБ «Безопасное обращение с электроприборами».</w:t>
            </w:r>
          </w:p>
          <w:p w:rsidR="00C6472B" w:rsidRDefault="00C6472B" w:rsidP="001F7E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C6472B" w:rsidRDefault="00C6472B" w:rsidP="00C6472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Советы Мери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Давайте жить дружно».</w:t>
            </w:r>
          </w:p>
          <w:p w:rsidR="00270D7A" w:rsidRDefault="00C6472B" w:rsidP="00C6472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по интересам.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1F7EF3" w:rsidRDefault="00C6472B" w:rsidP="00E6027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«О культуре поведения на природе»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</w:t>
            </w:r>
          </w:p>
          <w:p w:rsidR="00C6472B" w:rsidRDefault="00C6472B" w:rsidP="00E6027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«Пешеходный переход».</w:t>
            </w:r>
          </w:p>
          <w:p w:rsidR="00270D7A" w:rsidRDefault="00270D7A" w:rsidP="00E6027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прогулке.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C6472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ж по пожарной безопасности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«Осенние фантазии» - поделки из природного материала.</w:t>
            </w:r>
          </w:p>
          <w:p w:rsidR="00270D7A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развитие внимания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550EB1" w:rsidP="001F7E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Для чего нужны дорожные знаки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 Настольные игры.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1F7EF3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«Мои отношения со сверстниками»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. Беседа «Урок чистоты».</w:t>
            </w:r>
          </w:p>
          <w:p w:rsidR="00270D7A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9A34A7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A34A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сентября - международный день мира. Рисуем </w:t>
            </w:r>
            <w:r w:rsidR="009A34A7">
              <w:rPr>
                <w:rFonts w:ascii="Times New Roman" w:hAnsi="Times New Roman"/>
                <w:i/>
                <w:sz w:val="24"/>
                <w:szCs w:val="24"/>
              </w:rPr>
              <w:t>плакаты, изготовление символа (голубя) к международному «Дню Мира».</w:t>
            </w:r>
          </w:p>
          <w:p w:rsidR="00550EB1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А нужны ли правила?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550E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 на 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свежем воздухе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: «Самолеты», «Футбол».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9A34A7" w:rsidRDefault="00270D7A" w:rsidP="009A34A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 ППД «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 xml:space="preserve">Дорога </w:t>
            </w:r>
            <w:r w:rsidR="009A34A7">
              <w:rPr>
                <w:rFonts w:ascii="Times New Roman" w:hAnsi="Times New Roman"/>
                <w:i/>
                <w:sz w:val="24"/>
                <w:szCs w:val="24"/>
              </w:rPr>
              <w:t>в школу» (оформление безопасных маршрутов в дневниках «Дом-школа-дом»).</w:t>
            </w:r>
          </w:p>
          <w:p w:rsidR="00270D7A" w:rsidRDefault="00270D7A" w:rsidP="009A34A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Настольные игры. Прогулка, наблюдения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природой.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B366AE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«Слова приветствия при встрече».</w:t>
            </w:r>
            <w:r w:rsidR="009A34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9A34A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«Мы за чистые легкие».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движные игры на св. воздухе «Пятнашки».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«Мир вокруг и наше поведение»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Прыжки через скакалку «Кто больше?»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 «Лукошко грибника»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 xml:space="preserve"> ко дню дошкольного работника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«Не урони мяч»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дошкольного работника. Поздравления.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ЗОЖ «В здоровом теле, здоровый дух».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Осенние работы на участке.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9352BB" w:rsidRDefault="009352BB" w:rsidP="009352B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«Красная книга – сигнал опасности».</w:t>
            </w:r>
          </w:p>
          <w:p w:rsidR="00270D7A" w:rsidRDefault="00270D7A" w:rsidP="009352B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3EBF"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Внешний вид учащегося</w:t>
            </w:r>
            <w:r w:rsidR="00E03E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 «Пятнашки».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F63B3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Интернета – «Безопасный интернет».</w:t>
            </w:r>
          </w:p>
          <w:p w:rsidR="00270D7A" w:rsidRDefault="00270D7A" w:rsidP="00F63B3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Наблюдения 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изменением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природе.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«Школа вежливости – разговор по телефону».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Учителя.  Изготовление подарков.</w:t>
            </w:r>
          </w:p>
          <w:p w:rsidR="00270D7A" w:rsidRDefault="00F63B3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Вышибалы.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B366AE">
              <w:rPr>
                <w:rFonts w:ascii="Times New Roman" w:hAnsi="Times New Roman"/>
                <w:i/>
                <w:sz w:val="24"/>
                <w:szCs w:val="24"/>
              </w:rPr>
              <w:t>Питание и воспитание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Поздравление учителей. 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рисунков «Дом, в котором я живу».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4-10 октября Всемирная неделя космоса. Презентации о космосе.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октября – ден</w:t>
            </w:r>
            <w:r w:rsidR="00AF0E15">
              <w:rPr>
                <w:rFonts w:ascii="Times New Roman" w:hAnsi="Times New Roman"/>
                <w:i/>
                <w:sz w:val="24"/>
                <w:szCs w:val="24"/>
              </w:rPr>
              <w:t>ь работников заповедников и нац</w:t>
            </w:r>
            <w:r w:rsidR="006F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парков. Мероприятие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заповедником.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наблюдение «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она, наша осень?»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октября – всемирный день архитектуры. 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Собеседник «Я горжусь своим городом».</w:t>
            </w:r>
          </w:p>
          <w:p w:rsidR="00270D7A" w:rsidRDefault="00C87398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Футбол.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с музеем. 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Игровое занятие «Умеем ли мы слушать».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Инструктаж.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«Приметы осени».</w:t>
            </w:r>
          </w:p>
          <w:p w:rsidR="00270D7A" w:rsidRDefault="00270D7A" w:rsidP="00E60274">
            <w:pPr>
              <w:tabs>
                <w:tab w:val="center" w:pos="407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гры на св. воздухе «Салки».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C87398" w:rsidRDefault="00270D7A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251EC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октября – всемирный день поэзии. </w:t>
            </w:r>
          </w:p>
          <w:p w:rsidR="00C87398" w:rsidRDefault="00C87398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ЗОЖ «Только я сам смогу уберечь свой организм от беды».</w:t>
            </w:r>
          </w:p>
          <w:p w:rsidR="00270D7A" w:rsidRDefault="00270D7A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51EC7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русского языка – беседа «Великий русский язык». </w:t>
            </w:r>
          </w:p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рисунков «Забавные буквы».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251EC7">
              <w:rPr>
                <w:rFonts w:ascii="Times New Roman" w:hAnsi="Times New Roman"/>
                <w:i/>
                <w:sz w:val="24"/>
                <w:szCs w:val="24"/>
              </w:rPr>
              <w:t xml:space="preserve"> на внимание.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Архитектура. 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Устный журнал «История моего города»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51EC7" w:rsidP="006F17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6F1736">
              <w:rPr>
                <w:rFonts w:ascii="Times New Roman" w:hAnsi="Times New Roman"/>
                <w:i/>
                <w:sz w:val="24"/>
                <w:szCs w:val="24"/>
              </w:rPr>
              <w:t>Вороны, воробьи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51EC7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Витимский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заповедник»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6F1736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Правила дорожного движения.</w:t>
            </w:r>
          </w:p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Собеседник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Какой я друг?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Pr="00AB1C4C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«Осторожно, гололед».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 Занятие ЗОЖ «Чтобы нам не болеть».</w:t>
            </w:r>
          </w:p>
          <w:p w:rsidR="00270D7A" w:rsidRPr="00AB1C4C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C4C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Pr="001F1C23" w:rsidRDefault="00270D7A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C4C">
              <w:rPr>
                <w:rFonts w:ascii="Times New Roman" w:hAnsi="Times New Roman"/>
                <w:i/>
                <w:sz w:val="24"/>
                <w:szCs w:val="24"/>
              </w:rPr>
              <w:t>Клуб Читателей.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Междун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ародный день школьных библиотек «Как вести себя в библиотеке?».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Совместное мероприятие.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Pr="00C87398" w:rsidRDefault="00C87398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38.</w:t>
            </w:r>
          </w:p>
        </w:tc>
        <w:tc>
          <w:tcPr>
            <w:tcW w:w="8364" w:type="dxa"/>
          </w:tcPr>
          <w:p w:rsidR="00FD313A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Советы Мери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Праздничный этикет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C87398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Рисование «Природа нашего края»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AB1C4C" w:rsidP="00FD31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Салки парами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(на прогулке).</w:t>
            </w:r>
          </w:p>
        </w:tc>
      </w:tr>
      <w:tr w:rsidR="00270D7A" w:rsidTr="00E60274">
        <w:tc>
          <w:tcPr>
            <w:tcW w:w="1242" w:type="dxa"/>
          </w:tcPr>
          <w:p w:rsidR="00270D7A" w:rsidRDefault="00C87398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39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270D7A" w:rsidRDefault="00E6027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</w:t>
            </w:r>
            <w:r w:rsidR="00AB1C4C">
              <w:rPr>
                <w:rFonts w:ascii="Times New Roman" w:hAnsi="Times New Roman"/>
                <w:i/>
                <w:sz w:val="24"/>
                <w:szCs w:val="24"/>
              </w:rPr>
              <w:t xml:space="preserve"> – «Школа светофорных наук» (ПДД)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ЗОЖ.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Выпуск стенгазеты «Мы выбираем здоровье»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Беседа.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41.</w:t>
            </w:r>
          </w:p>
        </w:tc>
        <w:tc>
          <w:tcPr>
            <w:tcW w:w="8364" w:type="dxa"/>
          </w:tcPr>
          <w:p w:rsidR="00270D7A" w:rsidRDefault="00C7217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«4 ноября – день согласия и примирения».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42.</w:t>
            </w:r>
          </w:p>
        </w:tc>
        <w:tc>
          <w:tcPr>
            <w:tcW w:w="8364" w:type="dxa"/>
          </w:tcPr>
          <w:p w:rsidR="00AB1C4C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- «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Как вести себя на улице?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43.</w:t>
            </w:r>
          </w:p>
        </w:tc>
        <w:tc>
          <w:tcPr>
            <w:tcW w:w="8364" w:type="dxa"/>
          </w:tcPr>
          <w:p w:rsidR="00AB1C4C" w:rsidRDefault="00AB1C4C" w:rsidP="00AB1C4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Праздники нашей Родины. Презентация. Беседа.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AB1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60274"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AB1C4C">
              <w:rPr>
                <w:rFonts w:ascii="Times New Roman" w:hAnsi="Times New Roman"/>
                <w:i/>
                <w:sz w:val="24"/>
                <w:szCs w:val="24"/>
              </w:rPr>
              <w:t xml:space="preserve"> – «Народные традиции и обычаи»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45.</w:t>
            </w:r>
          </w:p>
        </w:tc>
        <w:tc>
          <w:tcPr>
            <w:tcW w:w="8364" w:type="dxa"/>
          </w:tcPr>
          <w:p w:rsidR="00C72175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Игры.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Беседа ЗОЖ «Какое питание необходимо моему организму?»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«Осторожно, тонкий лёд».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1 лет </w:t>
            </w:r>
            <w:proofErr w:type="spellStart"/>
            <w:r w:rsidR="00FD313A">
              <w:rPr>
                <w:rFonts w:ascii="Times New Roman" w:hAnsi="Times New Roman"/>
                <w:i/>
                <w:sz w:val="24"/>
                <w:szCs w:val="24"/>
              </w:rPr>
              <w:t>Астрид</w:t>
            </w:r>
            <w:proofErr w:type="spellEnd"/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Линдгрен биография,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накомство с героями.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030705" w:rsidTr="00E60274">
        <w:tc>
          <w:tcPr>
            <w:tcW w:w="1242" w:type="dxa"/>
          </w:tcPr>
          <w:p w:rsidR="00030705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47.</w:t>
            </w:r>
          </w:p>
        </w:tc>
        <w:tc>
          <w:tcPr>
            <w:tcW w:w="8364" w:type="dxa"/>
          </w:tcPr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«Как сохранить продукты?».</w:t>
            </w:r>
          </w:p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забавы: катание с горки.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толерантности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 xml:space="preserve"> «Народы России»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занимательных задач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49.</w:t>
            </w:r>
          </w:p>
        </w:tc>
        <w:tc>
          <w:tcPr>
            <w:tcW w:w="8364" w:type="dxa"/>
          </w:tcPr>
          <w:p w:rsidR="00270D7A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– «Животные в ВОВ»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 Творческие работы.</w:t>
            </w:r>
          </w:p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ноября – день работников заповедного дела (заповедник).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50.</w:t>
            </w:r>
          </w:p>
        </w:tc>
        <w:tc>
          <w:tcPr>
            <w:tcW w:w="8364" w:type="dxa"/>
          </w:tcPr>
          <w:p w:rsidR="00C72175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030705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Что такое «мир в стране?»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270D7A" w:rsidRDefault="00030705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Выпуск стенгазеты ко Дню Матери.</w:t>
            </w:r>
          </w:p>
          <w:p w:rsidR="00030705" w:rsidRDefault="00030705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отказа от курения. Презентация.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Шашечный турнир.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52.</w:t>
            </w:r>
          </w:p>
        </w:tc>
        <w:tc>
          <w:tcPr>
            <w:tcW w:w="8364" w:type="dxa"/>
          </w:tcPr>
          <w:p w:rsidR="00030705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 ноября – международный день ребёнка.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Беседа «Что хорошо, что плохо и почему?».</w:t>
            </w:r>
          </w:p>
          <w:p w:rsidR="00270D7A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53.</w:t>
            </w:r>
          </w:p>
        </w:tc>
        <w:tc>
          <w:tcPr>
            <w:tcW w:w="8364" w:type="dxa"/>
          </w:tcPr>
          <w:p w:rsidR="00270D7A" w:rsidRDefault="00CF4F9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«Поздняя осень» - рисование рисунков.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матери. Книги о маме.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55.</w:t>
            </w:r>
          </w:p>
        </w:tc>
        <w:tc>
          <w:tcPr>
            <w:tcW w:w="8364" w:type="dxa"/>
          </w:tcPr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– «О наших бабушках, мамах и сестрах».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Дню Матери.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«Антитеррор. Безопасность детей».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Праздник 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Матери.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«Воля и я: Я могу себя заставить делать…»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58.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«Где живут витамины?».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Занятие «Что такое общение»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 w:rsidR="00E60274"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A7077D">
              <w:rPr>
                <w:rFonts w:ascii="Times New Roman" w:hAnsi="Times New Roman"/>
                <w:i/>
                <w:sz w:val="24"/>
                <w:szCs w:val="24"/>
              </w:rPr>
              <w:t xml:space="preserve"> «Синичкин день»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61.</w:t>
            </w:r>
          </w:p>
        </w:tc>
        <w:tc>
          <w:tcPr>
            <w:tcW w:w="8364" w:type="dxa"/>
          </w:tcPr>
          <w:p w:rsidR="00CF4F9A" w:rsidRDefault="00A7077D" w:rsidP="00CF4F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Педикулез – что это такое?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270D7A" w:rsidP="00CF4F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гостях у Гулливера. 350 лет Дж. Свифту. Презентация.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утверждения российского герба. Презентация.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64.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Этика –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Зачем человеку жесты и мимика?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Блокадная зима 1941 – 1942 г.»</w:t>
            </w:r>
          </w:p>
          <w:p w:rsidR="00270D7A" w:rsidRDefault="00CF4F9A" w:rsidP="00FD31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произведений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П. Бажова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66.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декабря – день героя России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Рисование «Здравствуй, гостья зима».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 «Помогаем птицам зимой»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67.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чтения. Книжки о сверстниках.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Конституции РФ. Беседа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(презентация)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69.</w:t>
            </w:r>
          </w:p>
        </w:tc>
        <w:tc>
          <w:tcPr>
            <w:tcW w:w="8364" w:type="dxa"/>
          </w:tcPr>
          <w:p w:rsidR="00270D7A" w:rsidRDefault="00CF4F9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 презентация «900 блокадных дней».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Кого бы ты назвал вежливым?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рисунков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к Новому году.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71.</w:t>
            </w:r>
          </w:p>
        </w:tc>
        <w:tc>
          <w:tcPr>
            <w:tcW w:w="8364" w:type="dxa"/>
          </w:tcPr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«Праздник – Новый год».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по пожарной безопасности.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Собеседник ЗОЖ «Роль спорта в укреплении физического и душевного здоровья»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Изготовление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стенгазеты «Зимушка-зима».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Новогодним праздникам.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Собеседник «Традиции встречи Нового года в разных странах»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74.</w:t>
            </w:r>
          </w:p>
        </w:tc>
        <w:tc>
          <w:tcPr>
            <w:tcW w:w="8364" w:type="dxa"/>
          </w:tcPr>
          <w:p w:rsidR="00270D7A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Беседа «Я хороший, я многое хочу».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«Гигиена и ее значение»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Занимательные задания.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Изготовление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стенгазеты «Новогодняя сказка»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76.</w:t>
            </w:r>
          </w:p>
        </w:tc>
        <w:tc>
          <w:tcPr>
            <w:tcW w:w="8364" w:type="dxa"/>
          </w:tcPr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ЗОЖ «Чтобы зубы были здоровыми».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Инструктаж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вести себя в ЧС – пожаре.</w:t>
            </w:r>
          </w:p>
          <w:p w:rsidR="00270D7A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Кроссворд «Зимние забавы».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78.</w:t>
            </w:r>
          </w:p>
          <w:p w:rsidR="00643519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3519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Готовимся к Новому году. Оформление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Инструктаж Осторожно! Пиротехнические опасности.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«Россия </w:t>
            </w:r>
            <w:r w:rsidR="0035224B">
              <w:rPr>
                <w:rFonts w:ascii="Times New Roman" w:hAnsi="Times New Roman"/>
                <w:i/>
                <w:sz w:val="24"/>
                <w:szCs w:val="24"/>
              </w:rPr>
              <w:t>– Родина моя».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80.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Новогодний праздник.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 xml:space="preserve"> Мастерская Деда Мороза (изготовление снежинок).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81.</w:t>
            </w:r>
          </w:p>
        </w:tc>
        <w:tc>
          <w:tcPr>
            <w:tcW w:w="8364" w:type="dxa"/>
          </w:tcPr>
          <w:p w:rsidR="00643519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Этикет или просто хорошие манеры.</w:t>
            </w:r>
          </w:p>
          <w:p w:rsidR="00270D7A" w:rsidRDefault="00B376B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«Личная безопасность во время зимних каникул».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82.</w:t>
            </w:r>
          </w:p>
        </w:tc>
        <w:tc>
          <w:tcPr>
            <w:tcW w:w="8364" w:type="dxa"/>
          </w:tcPr>
          <w:p w:rsidR="00270D7A" w:rsidRDefault="00B376B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Общешкольная линейка, отчет о проделанной работе за 2 четверть.</w:t>
            </w:r>
          </w:p>
          <w:p w:rsidR="00643519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Трудовой десант в классе.</w:t>
            </w:r>
          </w:p>
          <w:p w:rsidR="00B376B2" w:rsidRDefault="00B376B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Просмотр мультфильмов.</w:t>
            </w:r>
          </w:p>
        </w:tc>
      </w:tr>
      <w:tr w:rsidR="00B657A6" w:rsidTr="00E60274">
        <w:tc>
          <w:tcPr>
            <w:tcW w:w="1242" w:type="dxa"/>
          </w:tcPr>
          <w:p w:rsidR="00B657A6" w:rsidRDefault="00B657A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B657A6" w:rsidRDefault="00B657A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1242"/>
        <w:gridCol w:w="8364"/>
      </w:tblGrid>
      <w:tr w:rsidR="00B376B2" w:rsidTr="00B376B2">
        <w:tc>
          <w:tcPr>
            <w:tcW w:w="1242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83.</w:t>
            </w:r>
          </w:p>
        </w:tc>
        <w:tc>
          <w:tcPr>
            <w:tcW w:w="8364" w:type="dxa"/>
          </w:tcPr>
          <w:p w:rsidR="00B376B2" w:rsidRPr="007A7CF3" w:rsidRDefault="007A7CF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патриотических стихотворений и песен о войне.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CF3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7A7CF3">
              <w:rPr>
                <w:rFonts w:ascii="Times New Roman" w:hAnsi="Times New Roman"/>
                <w:i/>
                <w:sz w:val="24"/>
                <w:szCs w:val="24"/>
              </w:rPr>
              <w:t>«Можно ли общаться без слов?»</w:t>
            </w:r>
          </w:p>
          <w:p w:rsidR="00B376B2" w:rsidRDefault="00B376B2" w:rsidP="007A7C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</w:t>
            </w:r>
            <w:r w:rsidR="007A7CF3">
              <w:rPr>
                <w:rFonts w:ascii="Times New Roman" w:hAnsi="Times New Roman"/>
                <w:i/>
                <w:sz w:val="24"/>
                <w:szCs w:val="24"/>
              </w:rPr>
              <w:t>а «Попади в цель».</w:t>
            </w:r>
          </w:p>
        </w:tc>
      </w:tr>
      <w:tr w:rsidR="00B376B2" w:rsidTr="00B376B2">
        <w:tc>
          <w:tcPr>
            <w:tcW w:w="1242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Встречи с интересными людьми.</w:t>
            </w:r>
            <w:r w:rsidR="00DD3C9D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«Святки».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B376B2" w:rsidTr="00B376B2">
        <w:tc>
          <w:tcPr>
            <w:tcW w:w="1242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</w:t>
            </w:r>
          </w:p>
        </w:tc>
        <w:tc>
          <w:tcPr>
            <w:tcW w:w="8364" w:type="dxa"/>
          </w:tcPr>
          <w:p w:rsidR="00DD3C9D" w:rsidRDefault="007A7CF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«Спешите делать добро». 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Познавательное занятие «Прорыв Блокады Ленинграда».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Беседа-рассуждение «Добро и зло в сказках».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89.</w:t>
            </w:r>
          </w:p>
        </w:tc>
        <w:tc>
          <w:tcPr>
            <w:tcW w:w="8364" w:type="dxa"/>
          </w:tcPr>
          <w:p w:rsidR="00B376B2" w:rsidRDefault="00F05396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беседа «Заботливое отношение к друзьям».</w:t>
            </w:r>
          </w:p>
          <w:p w:rsidR="00B376B2" w:rsidRDefault="00B376B2" w:rsidP="00F053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а «Пятнашки».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90.</w:t>
            </w:r>
          </w:p>
        </w:tc>
        <w:tc>
          <w:tcPr>
            <w:tcW w:w="8364" w:type="dxa"/>
          </w:tcPr>
          <w:p w:rsidR="00B376B2" w:rsidRDefault="00DD3C9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«Экология»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Познавательное занятие «Что такое зависть?»</w:t>
            </w:r>
          </w:p>
          <w:p w:rsidR="00B376B2" w:rsidRDefault="00DD3C9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«Поведение на льду»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снеговика на улице.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ПДД «Почему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опасно игр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ать рядом с дорогой» - воспитательное занятие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rPr>
          <w:trHeight w:val="1204"/>
        </w:trPr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93.</w:t>
            </w:r>
          </w:p>
        </w:tc>
        <w:tc>
          <w:tcPr>
            <w:tcW w:w="8364" w:type="dxa"/>
          </w:tcPr>
          <w:p w:rsidR="00B376B2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Собеседник «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Народные праздники. Истоки народных праздников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94.</w:t>
            </w:r>
          </w:p>
        </w:tc>
        <w:tc>
          <w:tcPr>
            <w:tcW w:w="8364" w:type="dxa"/>
          </w:tcPr>
          <w:p w:rsidR="007D1275" w:rsidRDefault="00F05396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Тренинг «Ласковое слово не трудно молвить».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игры. Эстафета.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Поведение людей в ЧС при природных катастрофах.</w:t>
            </w:r>
          </w:p>
          <w:p w:rsidR="007D1275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Нетрадиционные символы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96.</w:t>
            </w:r>
          </w:p>
        </w:tc>
        <w:tc>
          <w:tcPr>
            <w:tcW w:w="8364" w:type="dxa"/>
          </w:tcPr>
          <w:p w:rsidR="00B376B2" w:rsidRDefault="00F05396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«Мои друзья – мальчики и девочки».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ЗОЖ.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«Зачем мы спим?»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1275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Тематическое занятие «Их подвиг в сердцах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бодайбинцев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98.</w:t>
            </w:r>
          </w:p>
        </w:tc>
        <w:tc>
          <w:tcPr>
            <w:tcW w:w="8364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«Этикет или просто хорошие манеры».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99.</w:t>
            </w:r>
          </w:p>
        </w:tc>
        <w:tc>
          <w:tcPr>
            <w:tcW w:w="8364" w:type="dxa"/>
          </w:tcPr>
          <w:p w:rsidR="00B376B2" w:rsidRDefault="008F2A4C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«Русские народные сказки».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 xml:space="preserve">Лепка «Снеговик». 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100.</w:t>
            </w:r>
          </w:p>
        </w:tc>
        <w:tc>
          <w:tcPr>
            <w:tcW w:w="8364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«Национальные зимние забавы».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101.</w:t>
            </w:r>
          </w:p>
        </w:tc>
        <w:tc>
          <w:tcPr>
            <w:tcW w:w="8364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«Мозг - мой главнокомандующий. Влияние никотина на работу головного мозга».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Занятие – размышление «Смогу ли я стать достойным гражданином своего города»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Чтение.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Собеседник «Что значит защитник Отечества».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104.</w:t>
            </w:r>
          </w:p>
        </w:tc>
        <w:tc>
          <w:tcPr>
            <w:tcW w:w="8364" w:type="dxa"/>
          </w:tcPr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Мой папа лучше всех. Рисунки и рассказы.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 xml:space="preserve"> Изготовление открыток к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23 февраля.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105.</w:t>
            </w:r>
          </w:p>
        </w:tc>
        <w:tc>
          <w:tcPr>
            <w:tcW w:w="8364" w:type="dxa"/>
          </w:tcPr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 к 23 февраля. Подготовка к мероприятию «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Смотр строевой песни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</w:t>
            </w:r>
            <w:r w:rsidR="004472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376B2" w:rsidTr="00B376B2">
        <w:trPr>
          <w:trHeight w:val="1204"/>
        </w:trPr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106.</w:t>
            </w:r>
          </w:p>
        </w:tc>
        <w:tc>
          <w:tcPr>
            <w:tcW w:w="8364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Спортивный час «Дружи со спортом».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  <w:r w:rsidR="004472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107.</w:t>
            </w:r>
          </w:p>
        </w:tc>
        <w:tc>
          <w:tcPr>
            <w:tcW w:w="8364" w:type="dxa"/>
          </w:tcPr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Тематическое занятие «Защитники Отечества». Праздник для мальчиков.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108.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Всемирный день кошек. Расскажу о своей кошке. </w:t>
            </w:r>
          </w:p>
          <w:p w:rsidR="00B376B2" w:rsidRDefault="00B376B2" w:rsidP="0044722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109.</w:t>
            </w:r>
          </w:p>
        </w:tc>
        <w:tc>
          <w:tcPr>
            <w:tcW w:w="8364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Мульти-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занятие «Мой любимый город».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подарков. Конкурс рисунков о маме. Мероприятие в библиотеке.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111.</w:t>
            </w:r>
          </w:p>
        </w:tc>
        <w:tc>
          <w:tcPr>
            <w:tcW w:w="8364" w:type="dxa"/>
          </w:tcPr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«На загадку есть отгадка»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112.</w:t>
            </w:r>
          </w:p>
        </w:tc>
        <w:tc>
          <w:tcPr>
            <w:tcW w:w="8364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Спортивные соревнования «Веселые старты».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113.</w:t>
            </w:r>
          </w:p>
        </w:tc>
        <w:tc>
          <w:tcPr>
            <w:tcW w:w="8364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«Забота о родных».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чтения вслух. Изготовление подарков для мам.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115.</w:t>
            </w:r>
          </w:p>
        </w:tc>
        <w:tc>
          <w:tcPr>
            <w:tcW w:w="8364" w:type="dxa"/>
          </w:tcPr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Чтение. К 10</w:t>
            </w:r>
            <w:r w:rsidR="008F2A4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-летию С. В. Михалкова.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116.</w:t>
            </w:r>
          </w:p>
        </w:tc>
        <w:tc>
          <w:tcPr>
            <w:tcW w:w="8364" w:type="dxa"/>
          </w:tcPr>
          <w:p w:rsidR="00B376B2" w:rsidRDefault="0044722D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Наши чувства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 к 8 Марта. Праздник для девочек.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117.</w:t>
            </w:r>
          </w:p>
        </w:tc>
        <w:tc>
          <w:tcPr>
            <w:tcW w:w="8364" w:type="dxa"/>
          </w:tcPr>
          <w:p w:rsidR="00CE7735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ПДД «Проходите – путь открыт».</w:t>
            </w:r>
          </w:p>
          <w:p w:rsidR="00B376B2" w:rsidRDefault="00CE773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здоровья «Осанка - стройная спина».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Путешествие по сказкам Г.Х. Андерсена.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119.</w:t>
            </w:r>
          </w:p>
        </w:tc>
        <w:tc>
          <w:tcPr>
            <w:tcW w:w="8364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ПДД «Улица и я». 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Всемирному дню поэзии.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120.</w:t>
            </w:r>
          </w:p>
        </w:tc>
        <w:tc>
          <w:tcPr>
            <w:tcW w:w="8364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«Спортивные секции. Роль их и значение».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Земли. Экологическая мини конференция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131.</w:t>
            </w:r>
          </w:p>
        </w:tc>
        <w:tc>
          <w:tcPr>
            <w:tcW w:w="8364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«Нет друга – ищи, нашел – береги».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132.</w:t>
            </w:r>
          </w:p>
        </w:tc>
        <w:tc>
          <w:tcPr>
            <w:tcW w:w="8364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Тренинг «От улыбки стало всем светлее».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B376B2">
        <w:tc>
          <w:tcPr>
            <w:tcW w:w="1242" w:type="dxa"/>
          </w:tcPr>
          <w:p w:rsidR="00B376B2" w:rsidRDefault="00A068A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133.</w:t>
            </w:r>
          </w:p>
        </w:tc>
        <w:tc>
          <w:tcPr>
            <w:tcW w:w="8364" w:type="dxa"/>
          </w:tcPr>
          <w:p w:rsidR="00B376B2" w:rsidRDefault="00CE773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Викторина. День воды. Собеседник «Опасность сосулек в весенний период».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B376B2" w:rsidTr="00B376B2">
        <w:tc>
          <w:tcPr>
            <w:tcW w:w="1242" w:type="dxa"/>
          </w:tcPr>
          <w:p w:rsidR="00B376B2" w:rsidRDefault="00A068A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134.</w:t>
            </w:r>
          </w:p>
        </w:tc>
        <w:tc>
          <w:tcPr>
            <w:tcW w:w="8364" w:type="dxa"/>
          </w:tcPr>
          <w:p w:rsidR="00B376B2" w:rsidRDefault="00A068AD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«Обнимать. Как часто это надо делать?». Рисование рисунков «Весна, весна, и все ей рады».</w:t>
            </w: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242"/>
        <w:gridCol w:w="8364"/>
      </w:tblGrid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135.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птиц. Встреча со специалистом заповедника.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136.</w:t>
            </w:r>
          </w:p>
        </w:tc>
        <w:tc>
          <w:tcPr>
            <w:tcW w:w="8364" w:type="dxa"/>
          </w:tcPr>
          <w:p w:rsidR="00A068AD" w:rsidRDefault="00A068AD" w:rsidP="00A068A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рождения смеха»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E7735" w:rsidRDefault="00CE7735" w:rsidP="00A068A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ра «Выше ноги от земли».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A068AD">
              <w:rPr>
                <w:rFonts w:ascii="Times New Roman" w:hAnsi="Times New Roman"/>
                <w:i/>
                <w:sz w:val="24"/>
                <w:szCs w:val="24"/>
              </w:rPr>
              <w:t xml:space="preserve"> ОБЖ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Будь осторожен дома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». 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апреля - Всемирный день здоровья. Конкурс «Кто самый здоровый»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139.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рисунков «Планета глазами детей».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140.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«Ракета» - поделки из бросового материала».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141.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«Мои желания и увлечения».</w:t>
            </w:r>
          </w:p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142.</w:t>
            </w:r>
          </w:p>
        </w:tc>
        <w:tc>
          <w:tcPr>
            <w:tcW w:w="8364" w:type="dxa"/>
          </w:tcPr>
          <w:p w:rsidR="00CE7735" w:rsidRDefault="008F2A4C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Игры-эстафеты.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космонавтики. Праздничное мероприятие.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144.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Собеседник «День Земли».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145.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«Первый человек в космосе».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146.</w:t>
            </w:r>
          </w:p>
        </w:tc>
        <w:tc>
          <w:tcPr>
            <w:tcW w:w="8364" w:type="dxa"/>
          </w:tcPr>
          <w:p w:rsidR="00A068AD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«Оплошность. Как ее исправить?». Рисование на тему «Мое поведение».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«Почему надо быть внимательным?».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Тренинг «Осторожно – незнакомец!»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«Целая жизнь» Н. Сладков.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150.</w:t>
            </w:r>
          </w:p>
        </w:tc>
        <w:tc>
          <w:tcPr>
            <w:tcW w:w="8364" w:type="dxa"/>
          </w:tcPr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 России. Викторина.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151.</w:t>
            </w:r>
          </w:p>
        </w:tc>
        <w:tc>
          <w:tcPr>
            <w:tcW w:w="8364" w:type="dxa"/>
          </w:tcPr>
          <w:p w:rsidR="00CE7735" w:rsidRDefault="00734FE4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ситуативных задач «Счастье, ожидание, радость».</w:t>
            </w:r>
          </w:p>
          <w:p w:rsidR="00CE7735" w:rsidRDefault="00425FE9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>духе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152.</w:t>
            </w:r>
          </w:p>
        </w:tc>
        <w:tc>
          <w:tcPr>
            <w:tcW w:w="8364" w:type="dxa"/>
          </w:tcPr>
          <w:p w:rsidR="00425FE9" w:rsidRDefault="00734FE4" w:rsidP="00425F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«Правильное поведение в местах массового скопления людей».</w:t>
            </w:r>
          </w:p>
          <w:p w:rsidR="00CE7735" w:rsidRDefault="00734FE4" w:rsidP="00425F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>Вышибалы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Заботимся о здоровье своей семьи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154.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«Благодарность и внимание».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155.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 ситуация «Если будешь ссориться, если будешь драться…»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156.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«Беседа о труде взрослых».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стихов и рассказов о войне.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День Победы в городской библиотеке.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159.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войне. Конкурс рисунков ко Дню Победы.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160.</w:t>
            </w:r>
          </w:p>
        </w:tc>
        <w:tc>
          <w:tcPr>
            <w:tcW w:w="8364" w:type="dxa"/>
          </w:tcPr>
          <w:p w:rsidR="00CE7735" w:rsidRDefault="00107F16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«Учиться надо веселей, чтоб хорошо жилось».</w:t>
            </w:r>
          </w:p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161.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Здоровье дружит со спортом. Игровая программа.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162.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О сверстниках.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день семьи. Рисунки. Сочинения. Выставка.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>: «Ручеек», рисование на асфальте мелом.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164.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Занятие-размышление «Вот и стали мы на год взрослее».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 xml:space="preserve"> «Выше ноги от земли».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165.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«Птицы в мае»- занятие - наблюдение.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166.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Скоро лето.</w:t>
            </w:r>
          </w:p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Профилактическая беседа «Мой режим дня в летнее время».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Эстафета. 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167.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«Пионеры – герои» - рассказ.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Встреча с работниками ГИБДД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>. Беседа-рассуждение «Как я оцениваю свои достижения».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169.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«Мы – пассажиры»- занятие-практикум</w:t>
            </w:r>
            <w:r w:rsidR="008F2A4C">
              <w:rPr>
                <w:rFonts w:ascii="Times New Roman" w:hAnsi="Times New Roman"/>
                <w:i/>
                <w:sz w:val="24"/>
                <w:szCs w:val="24"/>
              </w:rPr>
              <w:t xml:space="preserve"> о поведении на </w:t>
            </w:r>
            <w:proofErr w:type="gramStart"/>
            <w:r w:rsidR="008F2A4C">
              <w:rPr>
                <w:rFonts w:ascii="Times New Roman" w:hAnsi="Times New Roman"/>
                <w:i/>
                <w:sz w:val="24"/>
                <w:szCs w:val="24"/>
              </w:rPr>
              <w:t>железно-дорожных</w:t>
            </w:r>
            <w:proofErr w:type="gramEnd"/>
            <w:r w:rsidR="008F2A4C">
              <w:rPr>
                <w:rFonts w:ascii="Times New Roman" w:hAnsi="Times New Roman"/>
                <w:i/>
                <w:sz w:val="24"/>
                <w:szCs w:val="24"/>
              </w:rPr>
              <w:t xml:space="preserve"> путях ж/д транспорте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Весенние работы, подготовка к посадке.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 «Безопасное поведение в летний период».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171.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«Неделя профессий»,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172.</w:t>
            </w:r>
          </w:p>
        </w:tc>
        <w:tc>
          <w:tcPr>
            <w:tcW w:w="8364" w:type="dxa"/>
          </w:tcPr>
          <w:p w:rsidR="00CE7735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«Мой вклад в жизнь семьи, школы».</w:t>
            </w:r>
          </w:p>
          <w:p w:rsidR="00CE7735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 «Горячая картошка».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173.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«Наш класс. Достижения и неудачи».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174.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Итоговая линейка. Игры, конкурсы, эстафеты.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175.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 «Не кричите слишком громко» - беседа.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Рисунки мелом на асфальте.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176.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«Правильное питание».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 «Безопасность на водных объектах в весенне-летний период»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«Попади в цель».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177.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Беседа ПДД «Безопасное поведение в летний период». 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«Пожарная безопасность». Игра «Пятнашки».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178.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по случаю окончания учебного года.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179.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игры, эстафеты.</w:t>
            </w: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B17" w:rsidRDefault="008F6B17"/>
    <w:sectPr w:rsidR="008F6B17" w:rsidSect="00817A28">
      <w:pgSz w:w="11906" w:h="16838"/>
      <w:pgMar w:top="567" w:right="6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AE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6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6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8EA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CD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34F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AE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C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2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2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27456"/>
    <w:multiLevelType w:val="hybridMultilevel"/>
    <w:tmpl w:val="D35AB4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CC103D"/>
    <w:multiLevelType w:val="hybridMultilevel"/>
    <w:tmpl w:val="55E45F36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D539C"/>
    <w:multiLevelType w:val="hybridMultilevel"/>
    <w:tmpl w:val="50485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B248B"/>
    <w:multiLevelType w:val="hybridMultilevel"/>
    <w:tmpl w:val="1E72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4042"/>
    <w:multiLevelType w:val="hybridMultilevel"/>
    <w:tmpl w:val="D896754C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D67123"/>
    <w:multiLevelType w:val="hybridMultilevel"/>
    <w:tmpl w:val="209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23952"/>
    <w:multiLevelType w:val="hybridMultilevel"/>
    <w:tmpl w:val="D71C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C0719"/>
    <w:multiLevelType w:val="hybridMultilevel"/>
    <w:tmpl w:val="0BCC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2530E"/>
    <w:multiLevelType w:val="hybridMultilevel"/>
    <w:tmpl w:val="23EA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5779E"/>
    <w:multiLevelType w:val="hybridMultilevel"/>
    <w:tmpl w:val="CCE611C4"/>
    <w:lvl w:ilvl="0" w:tplc="A3C2E4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065D9"/>
    <w:multiLevelType w:val="hybridMultilevel"/>
    <w:tmpl w:val="05A8742A"/>
    <w:lvl w:ilvl="0" w:tplc="BEB47F92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21">
    <w:nsid w:val="3C750B65"/>
    <w:multiLevelType w:val="hybridMultilevel"/>
    <w:tmpl w:val="AFA4B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E1CB0"/>
    <w:multiLevelType w:val="hybridMultilevel"/>
    <w:tmpl w:val="C5362AD0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C0BD5"/>
    <w:multiLevelType w:val="hybridMultilevel"/>
    <w:tmpl w:val="4562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74DBD"/>
    <w:multiLevelType w:val="hybridMultilevel"/>
    <w:tmpl w:val="38046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C6916"/>
    <w:multiLevelType w:val="hybridMultilevel"/>
    <w:tmpl w:val="112C4626"/>
    <w:lvl w:ilvl="0" w:tplc="59826C9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216366A"/>
    <w:multiLevelType w:val="hybridMultilevel"/>
    <w:tmpl w:val="50FAE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111DE"/>
    <w:multiLevelType w:val="hybridMultilevel"/>
    <w:tmpl w:val="48BCD8D4"/>
    <w:lvl w:ilvl="0" w:tplc="469AD4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BEF7C57"/>
    <w:multiLevelType w:val="hybridMultilevel"/>
    <w:tmpl w:val="CBA6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E455A"/>
    <w:multiLevelType w:val="hybridMultilevel"/>
    <w:tmpl w:val="87323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62184"/>
    <w:multiLevelType w:val="hybridMultilevel"/>
    <w:tmpl w:val="1480D46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42C1480"/>
    <w:multiLevelType w:val="hybridMultilevel"/>
    <w:tmpl w:val="FD820466"/>
    <w:lvl w:ilvl="0" w:tplc="B7D887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34"/>
  </w:num>
  <w:num w:numId="17">
    <w:abstractNumId w:val="23"/>
  </w:num>
  <w:num w:numId="18">
    <w:abstractNumId w:val="28"/>
  </w:num>
  <w:num w:numId="19">
    <w:abstractNumId w:val="13"/>
  </w:num>
  <w:num w:numId="20">
    <w:abstractNumId w:val="29"/>
  </w:num>
  <w:num w:numId="21">
    <w:abstractNumId w:val="27"/>
  </w:num>
  <w:num w:numId="22">
    <w:abstractNumId w:val="12"/>
  </w:num>
  <w:num w:numId="23">
    <w:abstractNumId w:val="33"/>
  </w:num>
  <w:num w:numId="24">
    <w:abstractNumId w:val="16"/>
  </w:num>
  <w:num w:numId="25">
    <w:abstractNumId w:val="18"/>
  </w:num>
  <w:num w:numId="26">
    <w:abstractNumId w:val="10"/>
  </w:num>
  <w:num w:numId="27">
    <w:abstractNumId w:val="31"/>
  </w:num>
  <w:num w:numId="28">
    <w:abstractNumId w:val="21"/>
  </w:num>
  <w:num w:numId="29">
    <w:abstractNumId w:val="32"/>
  </w:num>
  <w:num w:numId="30">
    <w:abstractNumId w:val="25"/>
  </w:num>
  <w:num w:numId="31">
    <w:abstractNumId w:val="19"/>
  </w:num>
  <w:num w:numId="32">
    <w:abstractNumId w:val="30"/>
  </w:num>
  <w:num w:numId="33">
    <w:abstractNumId w:val="15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D4C"/>
    <w:rsid w:val="000070F4"/>
    <w:rsid w:val="00017115"/>
    <w:rsid w:val="0002370A"/>
    <w:rsid w:val="00027D9E"/>
    <w:rsid w:val="00030705"/>
    <w:rsid w:val="00031C9F"/>
    <w:rsid w:val="0003308A"/>
    <w:rsid w:val="000945EA"/>
    <w:rsid w:val="000A5AFB"/>
    <w:rsid w:val="000B2374"/>
    <w:rsid w:val="000B58A8"/>
    <w:rsid w:val="000D1299"/>
    <w:rsid w:val="000F285F"/>
    <w:rsid w:val="00107F16"/>
    <w:rsid w:val="001133EA"/>
    <w:rsid w:val="00113FC2"/>
    <w:rsid w:val="0012337E"/>
    <w:rsid w:val="00131E61"/>
    <w:rsid w:val="00132F64"/>
    <w:rsid w:val="001346F8"/>
    <w:rsid w:val="001502D4"/>
    <w:rsid w:val="0016137E"/>
    <w:rsid w:val="001742D2"/>
    <w:rsid w:val="00185E65"/>
    <w:rsid w:val="00192618"/>
    <w:rsid w:val="00194691"/>
    <w:rsid w:val="001966D3"/>
    <w:rsid w:val="001A135F"/>
    <w:rsid w:val="001E456B"/>
    <w:rsid w:val="001E52E9"/>
    <w:rsid w:val="001F1C23"/>
    <w:rsid w:val="001F7EF3"/>
    <w:rsid w:val="00222E47"/>
    <w:rsid w:val="002242A3"/>
    <w:rsid w:val="002372F5"/>
    <w:rsid w:val="00251EC7"/>
    <w:rsid w:val="00254ABB"/>
    <w:rsid w:val="00256289"/>
    <w:rsid w:val="00270D7A"/>
    <w:rsid w:val="00282C5A"/>
    <w:rsid w:val="00286EEA"/>
    <w:rsid w:val="002D2301"/>
    <w:rsid w:val="002E3A70"/>
    <w:rsid w:val="002F277C"/>
    <w:rsid w:val="00321FF3"/>
    <w:rsid w:val="00340307"/>
    <w:rsid w:val="00342DED"/>
    <w:rsid w:val="003432E4"/>
    <w:rsid w:val="00351CB5"/>
    <w:rsid w:val="0035224B"/>
    <w:rsid w:val="003522AA"/>
    <w:rsid w:val="003844A4"/>
    <w:rsid w:val="003A62F9"/>
    <w:rsid w:val="003C4F0A"/>
    <w:rsid w:val="003D23DF"/>
    <w:rsid w:val="003E247A"/>
    <w:rsid w:val="003E266C"/>
    <w:rsid w:val="003E52D7"/>
    <w:rsid w:val="003F16C0"/>
    <w:rsid w:val="004002D7"/>
    <w:rsid w:val="004071F6"/>
    <w:rsid w:val="00410301"/>
    <w:rsid w:val="00417FEF"/>
    <w:rsid w:val="00421F48"/>
    <w:rsid w:val="00425FE9"/>
    <w:rsid w:val="0044722D"/>
    <w:rsid w:val="00447C5D"/>
    <w:rsid w:val="00453510"/>
    <w:rsid w:val="00476395"/>
    <w:rsid w:val="00483671"/>
    <w:rsid w:val="0049551A"/>
    <w:rsid w:val="004B73D8"/>
    <w:rsid w:val="004C58AB"/>
    <w:rsid w:val="004F3547"/>
    <w:rsid w:val="005027E9"/>
    <w:rsid w:val="00540946"/>
    <w:rsid w:val="00550EB1"/>
    <w:rsid w:val="00557035"/>
    <w:rsid w:val="00580361"/>
    <w:rsid w:val="005B1A20"/>
    <w:rsid w:val="005C0127"/>
    <w:rsid w:val="005C16FD"/>
    <w:rsid w:val="005C47D7"/>
    <w:rsid w:val="005E7A90"/>
    <w:rsid w:val="00600534"/>
    <w:rsid w:val="00607DB9"/>
    <w:rsid w:val="00620E1D"/>
    <w:rsid w:val="006216F7"/>
    <w:rsid w:val="00636D30"/>
    <w:rsid w:val="00643519"/>
    <w:rsid w:val="006904CB"/>
    <w:rsid w:val="006B0BBF"/>
    <w:rsid w:val="006C3412"/>
    <w:rsid w:val="006D417E"/>
    <w:rsid w:val="006F1736"/>
    <w:rsid w:val="006F212A"/>
    <w:rsid w:val="00713023"/>
    <w:rsid w:val="00713457"/>
    <w:rsid w:val="00734FE4"/>
    <w:rsid w:val="00762FE8"/>
    <w:rsid w:val="00766927"/>
    <w:rsid w:val="007762C9"/>
    <w:rsid w:val="007843AA"/>
    <w:rsid w:val="007971AC"/>
    <w:rsid w:val="007A3A96"/>
    <w:rsid w:val="007A7CF3"/>
    <w:rsid w:val="007B0153"/>
    <w:rsid w:val="007B1FDE"/>
    <w:rsid w:val="007C2994"/>
    <w:rsid w:val="007D1275"/>
    <w:rsid w:val="007E6869"/>
    <w:rsid w:val="007F31F1"/>
    <w:rsid w:val="00804B15"/>
    <w:rsid w:val="00817A28"/>
    <w:rsid w:val="0082224F"/>
    <w:rsid w:val="008376E3"/>
    <w:rsid w:val="00841083"/>
    <w:rsid w:val="008562F0"/>
    <w:rsid w:val="00882104"/>
    <w:rsid w:val="0089274F"/>
    <w:rsid w:val="008A5B2A"/>
    <w:rsid w:val="008C2F02"/>
    <w:rsid w:val="008D2675"/>
    <w:rsid w:val="008D4C95"/>
    <w:rsid w:val="008E29B7"/>
    <w:rsid w:val="008F2A4C"/>
    <w:rsid w:val="008F6B17"/>
    <w:rsid w:val="00905437"/>
    <w:rsid w:val="00914D4C"/>
    <w:rsid w:val="00931A1C"/>
    <w:rsid w:val="00933597"/>
    <w:rsid w:val="009352BB"/>
    <w:rsid w:val="0094731C"/>
    <w:rsid w:val="00951819"/>
    <w:rsid w:val="009932B5"/>
    <w:rsid w:val="00994F6B"/>
    <w:rsid w:val="009962B7"/>
    <w:rsid w:val="009A34A7"/>
    <w:rsid w:val="009B0089"/>
    <w:rsid w:val="009D543F"/>
    <w:rsid w:val="00A04CB2"/>
    <w:rsid w:val="00A068AD"/>
    <w:rsid w:val="00A273B4"/>
    <w:rsid w:val="00A36A7E"/>
    <w:rsid w:val="00A53229"/>
    <w:rsid w:val="00A53370"/>
    <w:rsid w:val="00A54D00"/>
    <w:rsid w:val="00A64099"/>
    <w:rsid w:val="00A67B59"/>
    <w:rsid w:val="00A7077D"/>
    <w:rsid w:val="00A76F95"/>
    <w:rsid w:val="00AA54E4"/>
    <w:rsid w:val="00AB1C4C"/>
    <w:rsid w:val="00AB3AA7"/>
    <w:rsid w:val="00AF0E15"/>
    <w:rsid w:val="00AF2226"/>
    <w:rsid w:val="00AF7F88"/>
    <w:rsid w:val="00B00495"/>
    <w:rsid w:val="00B212B6"/>
    <w:rsid w:val="00B366AE"/>
    <w:rsid w:val="00B376B2"/>
    <w:rsid w:val="00B43FB2"/>
    <w:rsid w:val="00B46FBE"/>
    <w:rsid w:val="00B657A6"/>
    <w:rsid w:val="00B72261"/>
    <w:rsid w:val="00B84950"/>
    <w:rsid w:val="00B9232D"/>
    <w:rsid w:val="00B93DA7"/>
    <w:rsid w:val="00BA3C32"/>
    <w:rsid w:val="00BB4E3F"/>
    <w:rsid w:val="00BC5ADB"/>
    <w:rsid w:val="00BE5926"/>
    <w:rsid w:val="00C10FFC"/>
    <w:rsid w:val="00C11A99"/>
    <w:rsid w:val="00C2118F"/>
    <w:rsid w:val="00C372DC"/>
    <w:rsid w:val="00C46218"/>
    <w:rsid w:val="00C50DD0"/>
    <w:rsid w:val="00C637C9"/>
    <w:rsid w:val="00C6472B"/>
    <w:rsid w:val="00C66E94"/>
    <w:rsid w:val="00C72175"/>
    <w:rsid w:val="00C87398"/>
    <w:rsid w:val="00C94A77"/>
    <w:rsid w:val="00CB0F9D"/>
    <w:rsid w:val="00CE0686"/>
    <w:rsid w:val="00CE0C0B"/>
    <w:rsid w:val="00CE7735"/>
    <w:rsid w:val="00CF0E22"/>
    <w:rsid w:val="00CF4F9A"/>
    <w:rsid w:val="00D23293"/>
    <w:rsid w:val="00D347E9"/>
    <w:rsid w:val="00D54209"/>
    <w:rsid w:val="00D82CC3"/>
    <w:rsid w:val="00D9149B"/>
    <w:rsid w:val="00DA0A34"/>
    <w:rsid w:val="00DC2394"/>
    <w:rsid w:val="00DC29D0"/>
    <w:rsid w:val="00DC3537"/>
    <w:rsid w:val="00DC5C09"/>
    <w:rsid w:val="00DC65B2"/>
    <w:rsid w:val="00DD3C9D"/>
    <w:rsid w:val="00DE0FA6"/>
    <w:rsid w:val="00DE7A75"/>
    <w:rsid w:val="00E03EBF"/>
    <w:rsid w:val="00E0661C"/>
    <w:rsid w:val="00E07689"/>
    <w:rsid w:val="00E430A9"/>
    <w:rsid w:val="00E60274"/>
    <w:rsid w:val="00E704B5"/>
    <w:rsid w:val="00E75F81"/>
    <w:rsid w:val="00E85C5E"/>
    <w:rsid w:val="00E97716"/>
    <w:rsid w:val="00EA13A6"/>
    <w:rsid w:val="00EE4CD8"/>
    <w:rsid w:val="00F05396"/>
    <w:rsid w:val="00F23ED2"/>
    <w:rsid w:val="00F63B3D"/>
    <w:rsid w:val="00F91E5A"/>
    <w:rsid w:val="00F947B4"/>
    <w:rsid w:val="00FB2A3F"/>
    <w:rsid w:val="00FB5A76"/>
    <w:rsid w:val="00FD1CC6"/>
    <w:rsid w:val="00FD313A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4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D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F277C"/>
    <w:pPr>
      <w:ind w:left="720"/>
      <w:contextualSpacing/>
    </w:pPr>
  </w:style>
  <w:style w:type="paragraph" w:customStyle="1" w:styleId="c3c13c9">
    <w:name w:val="c3 c13 c9"/>
    <w:basedOn w:val="a"/>
    <w:uiPriority w:val="99"/>
    <w:rsid w:val="004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410301"/>
  </w:style>
  <w:style w:type="paragraph" w:styleId="a6">
    <w:name w:val="Normal (Web)"/>
    <w:basedOn w:val="a"/>
    <w:uiPriority w:val="99"/>
    <w:rsid w:val="004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47C5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47C5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7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3951-7B1F-428D-B68C-C2718C89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2020-05-28T03:37:00Z</cp:lastPrinted>
  <dcterms:created xsi:type="dcterms:W3CDTF">2015-12-29T06:02:00Z</dcterms:created>
  <dcterms:modified xsi:type="dcterms:W3CDTF">2021-06-16T05:27:00Z</dcterms:modified>
</cp:coreProperties>
</file>